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4514" w14:textId="77777777" w:rsidR="001944E4" w:rsidRDefault="001944E4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1F3D56D" w14:textId="77777777" w:rsidR="001944E4" w:rsidRDefault="001944E4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24F832C" w14:textId="77777777" w:rsidR="001944E4" w:rsidRPr="00965518" w:rsidRDefault="001944E4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4F682140" w14:textId="77777777" w:rsidR="001944E4" w:rsidRPr="00965518" w:rsidRDefault="001944E4" w:rsidP="001944E4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8D06E29" w14:textId="77777777" w:rsidR="001944E4" w:rsidRPr="00965518" w:rsidRDefault="001944E4" w:rsidP="001944E4">
      <w:pPr>
        <w:pStyle w:val="Nzev"/>
        <w:rPr>
          <w:rFonts w:asciiTheme="minorHAnsi" w:hAnsiTheme="minorHAnsi" w:cstheme="minorHAnsi"/>
        </w:rPr>
      </w:pPr>
    </w:p>
    <w:p w14:paraId="1F1F19E6" w14:textId="77777777" w:rsidR="001944E4" w:rsidRPr="00965518" w:rsidRDefault="001944E4" w:rsidP="001944E4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073161D4" w14:textId="77777777" w:rsidR="001944E4" w:rsidRPr="00965518" w:rsidRDefault="001944E4" w:rsidP="001944E4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0C82AA41" w14:textId="4532D13E" w:rsidR="001944E4" w:rsidRPr="00965518" w:rsidRDefault="001944E4" w:rsidP="001944E4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41/I</w:t>
      </w:r>
    </w:p>
    <w:p w14:paraId="0BCA47D9" w14:textId="7AE00349" w:rsidR="001944E4" w:rsidRPr="00965518" w:rsidRDefault="001944E4" w:rsidP="001944E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31.8.2022</w:t>
      </w:r>
    </w:p>
    <w:p w14:paraId="6A330734" w14:textId="524889D5" w:rsidR="001944E4" w:rsidRPr="00965518" w:rsidRDefault="001944E4" w:rsidP="001944E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 w:rsidR="008852C7">
        <w:rPr>
          <w:rFonts w:asciiTheme="minorHAnsi" w:hAnsiTheme="minorHAnsi" w:cstheme="minorHAnsi"/>
          <w:u w:val="single"/>
        </w:rPr>
        <w:t xml:space="preserve"> návrhu na úpravy rozpočtu </w:t>
      </w:r>
      <w:r>
        <w:rPr>
          <w:rFonts w:asciiTheme="minorHAnsi" w:hAnsiTheme="minorHAnsi" w:cstheme="minorHAnsi"/>
          <w:u w:val="single"/>
        </w:rPr>
        <w:t>Městské části Praha – Štěrboholy v roce 2022</w:t>
      </w:r>
    </w:p>
    <w:p w14:paraId="42A838A5" w14:textId="77777777" w:rsidR="001944E4" w:rsidRDefault="001944E4" w:rsidP="001944E4">
      <w:pPr>
        <w:jc w:val="both"/>
        <w:rPr>
          <w:rFonts w:asciiTheme="minorHAnsi" w:hAnsiTheme="minorHAnsi" w:cstheme="minorHAnsi"/>
        </w:rPr>
      </w:pPr>
    </w:p>
    <w:p w14:paraId="4A91FB37" w14:textId="77777777" w:rsidR="001944E4" w:rsidRPr="00792585" w:rsidRDefault="001944E4" w:rsidP="001944E4">
      <w:pPr>
        <w:jc w:val="both"/>
        <w:rPr>
          <w:rFonts w:asciiTheme="minorHAnsi" w:hAnsiTheme="minorHAnsi" w:cstheme="minorHAnsi"/>
        </w:rPr>
      </w:pPr>
    </w:p>
    <w:p w14:paraId="5D5F4EAF" w14:textId="77777777" w:rsidR="001944E4" w:rsidRPr="00792585" w:rsidRDefault="001944E4" w:rsidP="001944E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2C5A8A62" w14:textId="77777777" w:rsidR="001944E4" w:rsidRPr="00B369B2" w:rsidRDefault="001944E4" w:rsidP="001944E4">
      <w:pPr>
        <w:rPr>
          <w:rFonts w:asciiTheme="minorHAnsi" w:hAnsiTheme="minorHAnsi" w:cstheme="minorHAnsi"/>
          <w:sz w:val="22"/>
          <w:szCs w:val="22"/>
        </w:rPr>
      </w:pPr>
    </w:p>
    <w:p w14:paraId="524862F8" w14:textId="77777777" w:rsidR="001944E4" w:rsidRPr="008852C7" w:rsidRDefault="001944E4" w:rsidP="008852C7">
      <w:pPr>
        <w:ind w:left="360" w:firstLine="34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852C7"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14:paraId="3E09B7B5" w14:textId="77777777" w:rsidR="001944E4" w:rsidRPr="00B369B2" w:rsidRDefault="001944E4" w:rsidP="001944E4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5D97F03" w14:textId="1CC6FE1D" w:rsidR="001944E4" w:rsidRPr="00B369B2" w:rsidRDefault="001944E4" w:rsidP="001944E4">
      <w:pPr>
        <w:ind w:left="72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úpravy rozpočtu Městské části Praha – Štěrboholy na rok 2022 </w:t>
      </w: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příloha č. </w:t>
      </w:r>
      <w:r w:rsidR="008852C7">
        <w:rPr>
          <w:rFonts w:asciiTheme="minorHAnsi" w:hAnsiTheme="minorHAnsi" w:cstheme="minorHAnsi"/>
          <w:bCs/>
          <w:i/>
          <w:iCs/>
          <w:sz w:val="22"/>
          <w:szCs w:val="22"/>
        </w:rPr>
        <w:t>1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tohoto usnesení.</w:t>
      </w:r>
    </w:p>
    <w:p w14:paraId="53EA4AEA" w14:textId="77777777" w:rsidR="001944E4" w:rsidRPr="00B369B2" w:rsidRDefault="001944E4" w:rsidP="001944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48CF05" w14:textId="77777777" w:rsidR="001944E4" w:rsidRPr="00034372" w:rsidRDefault="001944E4" w:rsidP="001944E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A3ACEC1" w14:textId="77777777" w:rsidR="001944E4" w:rsidRPr="00034372" w:rsidRDefault="001944E4" w:rsidP="001944E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1A9715" w14:textId="77777777" w:rsidR="001944E4" w:rsidRPr="00792585" w:rsidRDefault="001944E4" w:rsidP="001944E4">
      <w:pPr>
        <w:jc w:val="both"/>
        <w:rPr>
          <w:rFonts w:asciiTheme="minorHAnsi" w:hAnsiTheme="minorHAnsi" w:cstheme="minorHAnsi"/>
        </w:rPr>
      </w:pPr>
    </w:p>
    <w:p w14:paraId="7022D9B7" w14:textId="77777777" w:rsidR="001944E4" w:rsidRPr="00792585" w:rsidRDefault="001944E4" w:rsidP="001944E4">
      <w:pPr>
        <w:jc w:val="both"/>
        <w:rPr>
          <w:rFonts w:asciiTheme="minorHAnsi" w:hAnsiTheme="minorHAnsi" w:cstheme="minorHAnsi"/>
        </w:rPr>
      </w:pPr>
    </w:p>
    <w:p w14:paraId="04074090" w14:textId="77777777" w:rsidR="001944E4" w:rsidRDefault="001944E4" w:rsidP="001944E4">
      <w:pPr>
        <w:jc w:val="both"/>
        <w:rPr>
          <w:rFonts w:asciiTheme="minorHAnsi" w:hAnsiTheme="minorHAnsi" w:cstheme="minorHAnsi"/>
        </w:rPr>
      </w:pPr>
    </w:p>
    <w:p w14:paraId="25448A30" w14:textId="77777777" w:rsidR="001944E4" w:rsidRPr="00965518" w:rsidRDefault="001944E4" w:rsidP="001944E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51761DEA" w14:textId="77777777" w:rsidR="001944E4" w:rsidRPr="00965518" w:rsidRDefault="001944E4" w:rsidP="001944E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3B6688FA" w14:textId="77777777" w:rsidR="001944E4" w:rsidRPr="00965518" w:rsidRDefault="001944E4" w:rsidP="001944E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67A1B908" w14:textId="77777777" w:rsidR="001944E4" w:rsidRPr="00965518" w:rsidRDefault="001944E4" w:rsidP="001944E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42445C6C" w14:textId="77777777" w:rsidR="001944E4" w:rsidRDefault="001944E4" w:rsidP="001944E4"/>
    <w:p w14:paraId="539A6005" w14:textId="77777777" w:rsidR="001944E4" w:rsidRDefault="001944E4" w:rsidP="001944E4"/>
    <w:p w14:paraId="64626FEA" w14:textId="77777777" w:rsidR="001944E4" w:rsidRDefault="001944E4" w:rsidP="001944E4"/>
    <w:p w14:paraId="2F6C4484" w14:textId="77777777" w:rsidR="001944E4" w:rsidRDefault="001944E4" w:rsidP="001944E4"/>
    <w:p w14:paraId="678D53FE" w14:textId="77777777" w:rsidR="001944E4" w:rsidRDefault="001944E4" w:rsidP="001944E4"/>
    <w:p w14:paraId="33DC2186" w14:textId="77777777" w:rsidR="001944E4" w:rsidRDefault="001944E4" w:rsidP="001944E4"/>
    <w:p w14:paraId="1EFEDAE3" w14:textId="77777777" w:rsidR="001944E4" w:rsidRDefault="001944E4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21FFBB3" w14:textId="77777777" w:rsidR="001944E4" w:rsidRDefault="001944E4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007D593" w14:textId="77777777" w:rsidR="001944E4" w:rsidRDefault="001944E4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7993030" w14:textId="77777777" w:rsidR="001944E4" w:rsidRDefault="001944E4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ADA555C" w14:textId="77777777" w:rsidR="001944E4" w:rsidRDefault="001944E4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509A5E7" w14:textId="77777777" w:rsidR="001944E4" w:rsidRPr="00792585" w:rsidRDefault="001944E4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E2E75F1" w14:textId="77777777" w:rsidR="001944E4" w:rsidRPr="00E00A35" w:rsidRDefault="001944E4" w:rsidP="001944E4">
      <w:pPr>
        <w:pStyle w:val="Odstavecseseznamem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6F9564" w14:textId="190F5935" w:rsidR="001944E4" w:rsidRDefault="001944E4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CDE0258" w14:textId="77777777" w:rsidR="008852C7" w:rsidRDefault="008852C7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EC2D419" w14:textId="77777777" w:rsidR="001944E4" w:rsidRDefault="001944E4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F4240C1" w14:textId="77777777" w:rsidR="0046205B" w:rsidRDefault="0046205B" w:rsidP="0046205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BBAEAD3" w14:textId="77777777" w:rsidR="0046205B" w:rsidRDefault="0046205B" w:rsidP="0046205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CCFA221" w14:textId="77777777" w:rsidR="0046205B" w:rsidRPr="00965518" w:rsidRDefault="0046205B" w:rsidP="0046205B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548BA108" w14:textId="77777777" w:rsidR="0046205B" w:rsidRPr="00965518" w:rsidRDefault="0046205B" w:rsidP="0046205B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0BAD8FF8" w14:textId="77777777" w:rsidR="0046205B" w:rsidRPr="00965518" w:rsidRDefault="0046205B" w:rsidP="0046205B">
      <w:pPr>
        <w:pStyle w:val="Nzev"/>
        <w:rPr>
          <w:rFonts w:asciiTheme="minorHAnsi" w:hAnsiTheme="minorHAnsi" w:cstheme="minorHAnsi"/>
        </w:rPr>
      </w:pPr>
    </w:p>
    <w:p w14:paraId="1C78CB54" w14:textId="77777777" w:rsidR="0046205B" w:rsidRPr="00965518" w:rsidRDefault="0046205B" w:rsidP="0046205B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611D0BC3" w14:textId="77777777" w:rsidR="0046205B" w:rsidRPr="00965518" w:rsidRDefault="0046205B" w:rsidP="0046205B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32592529" w14:textId="59C6BD4E" w:rsidR="0046205B" w:rsidRPr="00965518" w:rsidRDefault="0046205B" w:rsidP="0046205B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41/II</w:t>
      </w:r>
    </w:p>
    <w:p w14:paraId="20F37043" w14:textId="77777777" w:rsidR="0046205B" w:rsidRPr="00965518" w:rsidRDefault="0046205B" w:rsidP="0046205B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31.8.2022</w:t>
      </w:r>
    </w:p>
    <w:p w14:paraId="36267010" w14:textId="7F228E08" w:rsidR="0046205B" w:rsidRPr="00965518" w:rsidRDefault="0046205B" w:rsidP="0046205B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e Zprávě o hospodaření ZŠ Štěrboholy za 1. pololetí 2022</w:t>
      </w:r>
    </w:p>
    <w:p w14:paraId="7BA5F8B7" w14:textId="77777777" w:rsidR="0046205B" w:rsidRDefault="0046205B" w:rsidP="0046205B">
      <w:pPr>
        <w:jc w:val="both"/>
        <w:rPr>
          <w:rFonts w:asciiTheme="minorHAnsi" w:hAnsiTheme="minorHAnsi" w:cstheme="minorHAnsi"/>
        </w:rPr>
      </w:pPr>
    </w:p>
    <w:p w14:paraId="29437BB1" w14:textId="77777777" w:rsidR="0046205B" w:rsidRPr="00792585" w:rsidRDefault="0046205B" w:rsidP="0046205B">
      <w:pPr>
        <w:jc w:val="both"/>
        <w:rPr>
          <w:rFonts w:asciiTheme="minorHAnsi" w:hAnsiTheme="minorHAnsi" w:cstheme="minorHAnsi"/>
        </w:rPr>
      </w:pPr>
    </w:p>
    <w:p w14:paraId="1CED0ED8" w14:textId="77777777" w:rsidR="0046205B" w:rsidRPr="00792585" w:rsidRDefault="0046205B" w:rsidP="0046205B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4D5F2A44" w14:textId="77777777" w:rsidR="0046205B" w:rsidRPr="00B369B2" w:rsidRDefault="0046205B" w:rsidP="0046205B">
      <w:pPr>
        <w:rPr>
          <w:rFonts w:asciiTheme="minorHAnsi" w:hAnsiTheme="minorHAnsi" w:cstheme="minorHAnsi"/>
          <w:sz w:val="22"/>
          <w:szCs w:val="22"/>
        </w:rPr>
      </w:pPr>
    </w:p>
    <w:p w14:paraId="56E55C93" w14:textId="3D3A47E6" w:rsidR="0046205B" w:rsidRPr="008852C7" w:rsidRDefault="0046205B" w:rsidP="0046205B">
      <w:pPr>
        <w:ind w:left="360" w:firstLine="34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b e r e   n a   v ě d o m í </w:t>
      </w:r>
    </w:p>
    <w:p w14:paraId="381D667E" w14:textId="77777777" w:rsidR="0046205B" w:rsidRPr="00B369B2" w:rsidRDefault="0046205B" w:rsidP="0046205B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AF1C99C" w14:textId="2E095CD5" w:rsidR="0046205B" w:rsidRPr="00B369B2" w:rsidRDefault="0046205B" w:rsidP="0046205B">
      <w:pPr>
        <w:ind w:left="72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Zprávu o hospodaření Základní školy Štěrboholy, příspěvková organizace, ke dni 3</w:t>
      </w:r>
      <w:r w:rsidR="00C01AA3">
        <w:rPr>
          <w:rFonts w:asciiTheme="minorHAnsi" w:hAnsiTheme="minorHAnsi" w:cstheme="minorHAnsi"/>
          <w:iCs/>
          <w:sz w:val="22"/>
          <w:szCs w:val="22"/>
        </w:rPr>
        <w:t>0</w:t>
      </w:r>
      <w:r>
        <w:rPr>
          <w:rFonts w:asciiTheme="minorHAnsi" w:hAnsiTheme="minorHAnsi" w:cstheme="minorHAnsi"/>
          <w:iCs/>
          <w:sz w:val="22"/>
          <w:szCs w:val="22"/>
        </w:rPr>
        <w:t xml:space="preserve">.06. 2022 </w:t>
      </w: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příloha č. 1 tohoto usnesení.</w:t>
      </w:r>
    </w:p>
    <w:p w14:paraId="08D05DB6" w14:textId="77777777" w:rsidR="0046205B" w:rsidRPr="00B369B2" w:rsidRDefault="0046205B" w:rsidP="004620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A7C225" w14:textId="77777777" w:rsidR="0046205B" w:rsidRPr="00034372" w:rsidRDefault="0046205B" w:rsidP="0046205B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CFD3AC" w14:textId="77777777" w:rsidR="0046205B" w:rsidRPr="00034372" w:rsidRDefault="0046205B" w:rsidP="0046205B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1F812DF" w14:textId="77777777" w:rsidR="0046205B" w:rsidRPr="00792585" w:rsidRDefault="0046205B" w:rsidP="0046205B">
      <w:pPr>
        <w:jc w:val="both"/>
        <w:rPr>
          <w:rFonts w:asciiTheme="minorHAnsi" w:hAnsiTheme="minorHAnsi" w:cstheme="minorHAnsi"/>
        </w:rPr>
      </w:pPr>
    </w:p>
    <w:p w14:paraId="04F8E75B" w14:textId="77777777" w:rsidR="0046205B" w:rsidRPr="00792585" w:rsidRDefault="0046205B" w:rsidP="0046205B">
      <w:pPr>
        <w:jc w:val="both"/>
        <w:rPr>
          <w:rFonts w:asciiTheme="minorHAnsi" w:hAnsiTheme="minorHAnsi" w:cstheme="minorHAnsi"/>
        </w:rPr>
      </w:pPr>
    </w:p>
    <w:p w14:paraId="5BD04894" w14:textId="77777777" w:rsidR="0046205B" w:rsidRDefault="0046205B" w:rsidP="0046205B">
      <w:pPr>
        <w:jc w:val="both"/>
        <w:rPr>
          <w:rFonts w:asciiTheme="minorHAnsi" w:hAnsiTheme="minorHAnsi" w:cstheme="minorHAnsi"/>
        </w:rPr>
      </w:pPr>
    </w:p>
    <w:p w14:paraId="607D2A48" w14:textId="77777777" w:rsidR="0046205B" w:rsidRPr="00965518" w:rsidRDefault="0046205B" w:rsidP="0046205B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3CCC082A" w14:textId="77777777" w:rsidR="0046205B" w:rsidRPr="00965518" w:rsidRDefault="0046205B" w:rsidP="0046205B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7A61FE55" w14:textId="77777777" w:rsidR="0046205B" w:rsidRPr="00965518" w:rsidRDefault="0046205B" w:rsidP="0046205B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1C67033C" w14:textId="77777777" w:rsidR="0046205B" w:rsidRPr="00965518" w:rsidRDefault="0046205B" w:rsidP="0046205B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36F3CE1E" w14:textId="77777777" w:rsidR="0046205B" w:rsidRDefault="0046205B" w:rsidP="0046205B"/>
    <w:p w14:paraId="42372D04" w14:textId="77777777" w:rsidR="0046205B" w:rsidRDefault="0046205B" w:rsidP="0046205B"/>
    <w:p w14:paraId="0A916408" w14:textId="77777777" w:rsidR="001944E4" w:rsidRPr="006A726B" w:rsidRDefault="001944E4" w:rsidP="001944E4">
      <w:pPr>
        <w:rPr>
          <w:rFonts w:asciiTheme="minorHAnsi" w:hAnsiTheme="minorHAnsi" w:cstheme="minorHAnsi"/>
          <w:b/>
          <w:bCs/>
        </w:rPr>
      </w:pPr>
    </w:p>
    <w:p w14:paraId="06B74B78" w14:textId="77777777" w:rsidR="001944E4" w:rsidRPr="00792585" w:rsidRDefault="001944E4" w:rsidP="001944E4">
      <w:pPr>
        <w:rPr>
          <w:rFonts w:asciiTheme="minorHAnsi" w:hAnsiTheme="minorHAnsi" w:cstheme="minorHAnsi"/>
        </w:rPr>
      </w:pPr>
    </w:p>
    <w:p w14:paraId="40D6F5CA" w14:textId="77777777" w:rsidR="001944E4" w:rsidRDefault="001944E4" w:rsidP="001944E4">
      <w:pPr>
        <w:jc w:val="both"/>
        <w:rPr>
          <w:rFonts w:asciiTheme="minorHAnsi" w:hAnsiTheme="minorHAnsi" w:cstheme="minorHAnsi"/>
        </w:rPr>
      </w:pPr>
    </w:p>
    <w:p w14:paraId="11A00CE5" w14:textId="77777777" w:rsidR="001944E4" w:rsidRDefault="001944E4" w:rsidP="001944E4">
      <w:pPr>
        <w:jc w:val="both"/>
        <w:rPr>
          <w:rFonts w:asciiTheme="minorHAnsi" w:hAnsiTheme="minorHAnsi" w:cstheme="minorHAnsi"/>
        </w:rPr>
      </w:pPr>
    </w:p>
    <w:p w14:paraId="441B5DBF" w14:textId="77777777" w:rsidR="001944E4" w:rsidRDefault="001944E4" w:rsidP="001944E4">
      <w:pPr>
        <w:jc w:val="both"/>
        <w:rPr>
          <w:rFonts w:asciiTheme="minorHAnsi" w:hAnsiTheme="minorHAnsi" w:cstheme="minorHAnsi"/>
        </w:rPr>
      </w:pPr>
    </w:p>
    <w:p w14:paraId="7255B2CE" w14:textId="256C3971" w:rsidR="001944E4" w:rsidRDefault="0046205B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  <w:r>
        <w:rPr>
          <w:rFonts w:asciiTheme="minorHAnsi" w:hAnsiTheme="minorHAnsi" w:cstheme="minorHAnsi"/>
          <w:b/>
          <w:bCs/>
          <w:sz w:val="32"/>
        </w:rPr>
        <w:t xml:space="preserve"> </w:t>
      </w:r>
    </w:p>
    <w:p w14:paraId="5CB989A3" w14:textId="77777777" w:rsidR="001944E4" w:rsidRDefault="001944E4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4E21558" w14:textId="77777777" w:rsidR="001944E4" w:rsidRDefault="001944E4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059B6BA" w14:textId="77777777" w:rsidR="001944E4" w:rsidRDefault="001944E4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CC3A450" w14:textId="77777777" w:rsidR="001944E4" w:rsidRDefault="001944E4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8834105" w14:textId="77777777" w:rsidR="001944E4" w:rsidRDefault="001944E4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E622842" w14:textId="77777777" w:rsidR="001944E4" w:rsidRDefault="001944E4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6AF5986" w14:textId="77777777" w:rsidR="001944E4" w:rsidRDefault="001944E4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19E7464" w14:textId="77777777" w:rsidR="0046205B" w:rsidRDefault="0046205B" w:rsidP="0046205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6E3DB73" w14:textId="77777777" w:rsidR="0046205B" w:rsidRDefault="0046205B" w:rsidP="0046205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E6698B5" w14:textId="77777777" w:rsidR="0046205B" w:rsidRPr="00965518" w:rsidRDefault="0046205B" w:rsidP="0046205B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10FD07A3" w14:textId="77777777" w:rsidR="0046205B" w:rsidRPr="00965518" w:rsidRDefault="0046205B" w:rsidP="0046205B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561AAE50" w14:textId="77777777" w:rsidR="0046205B" w:rsidRPr="00965518" w:rsidRDefault="0046205B" w:rsidP="0046205B">
      <w:pPr>
        <w:pStyle w:val="Nzev"/>
        <w:rPr>
          <w:rFonts w:asciiTheme="minorHAnsi" w:hAnsiTheme="minorHAnsi" w:cstheme="minorHAnsi"/>
        </w:rPr>
      </w:pPr>
    </w:p>
    <w:p w14:paraId="589E1272" w14:textId="77777777" w:rsidR="0046205B" w:rsidRPr="00965518" w:rsidRDefault="0046205B" w:rsidP="0046205B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43368205" w14:textId="77777777" w:rsidR="0046205B" w:rsidRPr="00965518" w:rsidRDefault="0046205B" w:rsidP="0046205B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1D26D528" w14:textId="1069AB05" w:rsidR="0046205B" w:rsidRPr="00965518" w:rsidRDefault="0046205B" w:rsidP="0046205B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41/III</w:t>
      </w:r>
    </w:p>
    <w:p w14:paraId="75CC231D" w14:textId="77777777" w:rsidR="0046205B" w:rsidRPr="00965518" w:rsidRDefault="0046205B" w:rsidP="0046205B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31.8.2022</w:t>
      </w:r>
    </w:p>
    <w:p w14:paraId="336C0998" w14:textId="6A1AAF37" w:rsidR="0046205B" w:rsidRPr="00965518" w:rsidRDefault="0046205B" w:rsidP="0046205B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e Zprávě o hospodaření MŠ Štěrboholy za 1. pololetí 2022</w:t>
      </w:r>
    </w:p>
    <w:p w14:paraId="52B8E203" w14:textId="77777777" w:rsidR="0046205B" w:rsidRDefault="0046205B" w:rsidP="0046205B">
      <w:pPr>
        <w:jc w:val="both"/>
        <w:rPr>
          <w:rFonts w:asciiTheme="minorHAnsi" w:hAnsiTheme="minorHAnsi" w:cstheme="minorHAnsi"/>
        </w:rPr>
      </w:pPr>
    </w:p>
    <w:p w14:paraId="19C3661B" w14:textId="77777777" w:rsidR="0046205B" w:rsidRPr="00792585" w:rsidRDefault="0046205B" w:rsidP="0046205B">
      <w:pPr>
        <w:jc w:val="both"/>
        <w:rPr>
          <w:rFonts w:asciiTheme="minorHAnsi" w:hAnsiTheme="minorHAnsi" w:cstheme="minorHAnsi"/>
        </w:rPr>
      </w:pPr>
    </w:p>
    <w:p w14:paraId="7830EB8D" w14:textId="77777777" w:rsidR="0046205B" w:rsidRPr="00792585" w:rsidRDefault="0046205B" w:rsidP="0046205B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07C986F3" w14:textId="77777777" w:rsidR="0046205B" w:rsidRPr="00B369B2" w:rsidRDefault="0046205B" w:rsidP="0046205B">
      <w:pPr>
        <w:rPr>
          <w:rFonts w:asciiTheme="minorHAnsi" w:hAnsiTheme="minorHAnsi" w:cstheme="minorHAnsi"/>
          <w:sz w:val="22"/>
          <w:szCs w:val="22"/>
        </w:rPr>
      </w:pPr>
    </w:p>
    <w:p w14:paraId="594ABC2B" w14:textId="77777777" w:rsidR="0046205B" w:rsidRPr="008852C7" w:rsidRDefault="0046205B" w:rsidP="0046205B">
      <w:pPr>
        <w:ind w:left="360" w:firstLine="34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b e r e   n a   v ě d o m í </w:t>
      </w:r>
    </w:p>
    <w:p w14:paraId="232197B0" w14:textId="77777777" w:rsidR="0046205B" w:rsidRPr="00B369B2" w:rsidRDefault="0046205B" w:rsidP="0046205B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AC4FB26" w14:textId="058D9214" w:rsidR="0046205B" w:rsidRPr="00B369B2" w:rsidRDefault="0046205B" w:rsidP="0046205B">
      <w:pPr>
        <w:ind w:left="72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Zprávu o hospodaření Mateřské školy Štěrboholy, příspěvková organizace, ke dni 3</w:t>
      </w:r>
      <w:r w:rsidR="00C01AA3">
        <w:rPr>
          <w:rFonts w:asciiTheme="minorHAnsi" w:hAnsiTheme="minorHAnsi" w:cstheme="minorHAnsi"/>
          <w:iCs/>
          <w:sz w:val="22"/>
          <w:szCs w:val="22"/>
        </w:rPr>
        <w:t>0</w:t>
      </w:r>
      <w:r>
        <w:rPr>
          <w:rFonts w:asciiTheme="minorHAnsi" w:hAnsiTheme="minorHAnsi" w:cstheme="minorHAnsi"/>
          <w:iCs/>
          <w:sz w:val="22"/>
          <w:szCs w:val="22"/>
        </w:rPr>
        <w:t xml:space="preserve">.06. 2022 </w:t>
      </w: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příloha č. 1 tohoto usnesení.</w:t>
      </w:r>
    </w:p>
    <w:p w14:paraId="51E3D432" w14:textId="77777777" w:rsidR="0046205B" w:rsidRPr="00B369B2" w:rsidRDefault="0046205B" w:rsidP="004620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505184" w14:textId="77777777" w:rsidR="0046205B" w:rsidRPr="00034372" w:rsidRDefault="0046205B" w:rsidP="0046205B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53F625" w14:textId="77777777" w:rsidR="0046205B" w:rsidRPr="00034372" w:rsidRDefault="0046205B" w:rsidP="0046205B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169DF7" w14:textId="77777777" w:rsidR="0046205B" w:rsidRPr="00792585" w:rsidRDefault="0046205B" w:rsidP="0046205B">
      <w:pPr>
        <w:jc w:val="both"/>
        <w:rPr>
          <w:rFonts w:asciiTheme="minorHAnsi" w:hAnsiTheme="minorHAnsi" w:cstheme="minorHAnsi"/>
        </w:rPr>
      </w:pPr>
    </w:p>
    <w:p w14:paraId="0EB6F33C" w14:textId="77777777" w:rsidR="0046205B" w:rsidRPr="00792585" w:rsidRDefault="0046205B" w:rsidP="0046205B">
      <w:pPr>
        <w:jc w:val="both"/>
        <w:rPr>
          <w:rFonts w:asciiTheme="minorHAnsi" w:hAnsiTheme="minorHAnsi" w:cstheme="minorHAnsi"/>
        </w:rPr>
      </w:pPr>
    </w:p>
    <w:p w14:paraId="1B9E0ADB" w14:textId="77777777" w:rsidR="0046205B" w:rsidRDefault="0046205B" w:rsidP="0046205B">
      <w:pPr>
        <w:jc w:val="both"/>
        <w:rPr>
          <w:rFonts w:asciiTheme="minorHAnsi" w:hAnsiTheme="minorHAnsi" w:cstheme="minorHAnsi"/>
        </w:rPr>
      </w:pPr>
    </w:p>
    <w:p w14:paraId="19134708" w14:textId="77777777" w:rsidR="0046205B" w:rsidRPr="00965518" w:rsidRDefault="0046205B" w:rsidP="0046205B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1398BEB9" w14:textId="77777777" w:rsidR="0046205B" w:rsidRPr="00965518" w:rsidRDefault="0046205B" w:rsidP="0046205B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65D97740" w14:textId="77777777" w:rsidR="0046205B" w:rsidRPr="00965518" w:rsidRDefault="0046205B" w:rsidP="0046205B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62C0CD5B" w14:textId="77777777" w:rsidR="0046205B" w:rsidRPr="00965518" w:rsidRDefault="0046205B" w:rsidP="0046205B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1993069C" w14:textId="77777777" w:rsidR="0046205B" w:rsidRDefault="0046205B" w:rsidP="0046205B"/>
    <w:p w14:paraId="38714D63" w14:textId="77777777" w:rsidR="0046205B" w:rsidRDefault="0046205B" w:rsidP="0046205B"/>
    <w:p w14:paraId="6DB2AA13" w14:textId="77777777" w:rsidR="0046205B" w:rsidRPr="006A726B" w:rsidRDefault="0046205B" w:rsidP="0046205B">
      <w:pPr>
        <w:rPr>
          <w:rFonts w:asciiTheme="minorHAnsi" w:hAnsiTheme="minorHAnsi" w:cstheme="minorHAnsi"/>
          <w:b/>
          <w:bCs/>
        </w:rPr>
      </w:pPr>
    </w:p>
    <w:p w14:paraId="7A33964E" w14:textId="77777777" w:rsidR="0046205B" w:rsidRPr="00792585" w:rsidRDefault="0046205B" w:rsidP="0046205B">
      <w:pPr>
        <w:rPr>
          <w:rFonts w:asciiTheme="minorHAnsi" w:hAnsiTheme="minorHAnsi" w:cstheme="minorHAnsi"/>
        </w:rPr>
      </w:pPr>
    </w:p>
    <w:p w14:paraId="281A34D6" w14:textId="77777777" w:rsidR="0046205B" w:rsidRDefault="0046205B" w:rsidP="0046205B">
      <w:pPr>
        <w:jc w:val="both"/>
        <w:rPr>
          <w:rFonts w:asciiTheme="minorHAnsi" w:hAnsiTheme="minorHAnsi" w:cstheme="minorHAnsi"/>
        </w:rPr>
      </w:pPr>
    </w:p>
    <w:p w14:paraId="500A32BC" w14:textId="71DD4101" w:rsidR="001944E4" w:rsidRDefault="001944E4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013A7FE" w14:textId="1D209304" w:rsidR="0046205B" w:rsidRDefault="0046205B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5B4CED5" w14:textId="046F74B5" w:rsidR="0046205B" w:rsidRDefault="0046205B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2DD077D" w14:textId="3475280B" w:rsidR="0046205B" w:rsidRDefault="0046205B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D8DFB7A" w14:textId="1AF523C1" w:rsidR="0046205B" w:rsidRDefault="0046205B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96971F0" w14:textId="6D44E152" w:rsidR="0046205B" w:rsidRDefault="0046205B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684FE87" w14:textId="37253EB6" w:rsidR="0046205B" w:rsidRDefault="0046205B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AE39267" w14:textId="77743B6D" w:rsidR="0046205B" w:rsidRDefault="0046205B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118C5C6" w14:textId="6E681C76" w:rsidR="0046205B" w:rsidRDefault="0046205B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B18CB69" w14:textId="71404E63" w:rsidR="0046205B" w:rsidRDefault="0046205B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CD839C1" w14:textId="77777777" w:rsidR="00793CAC" w:rsidRDefault="00793CAC" w:rsidP="00793CA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E2C928F" w14:textId="77777777" w:rsidR="00793CAC" w:rsidRDefault="00793CAC" w:rsidP="00793CA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EFF2BB9" w14:textId="77777777" w:rsidR="00793CAC" w:rsidRPr="00965518" w:rsidRDefault="00793CAC" w:rsidP="00793CA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7E3D45C0" w14:textId="77777777" w:rsidR="00793CAC" w:rsidRPr="00965518" w:rsidRDefault="00793CAC" w:rsidP="00793CAC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0FA9C606" w14:textId="77777777" w:rsidR="00793CAC" w:rsidRPr="00965518" w:rsidRDefault="00793CAC" w:rsidP="00793CAC">
      <w:pPr>
        <w:pStyle w:val="Nzev"/>
        <w:rPr>
          <w:rFonts w:asciiTheme="minorHAnsi" w:hAnsiTheme="minorHAnsi" w:cstheme="minorHAnsi"/>
        </w:rPr>
      </w:pPr>
    </w:p>
    <w:p w14:paraId="7F1E7D9D" w14:textId="77777777" w:rsidR="00793CAC" w:rsidRPr="00965518" w:rsidRDefault="00793CAC" w:rsidP="00793CAC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4FC5DB08" w14:textId="77777777" w:rsidR="00793CAC" w:rsidRPr="00965518" w:rsidRDefault="00793CAC" w:rsidP="00793CAC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7470AA6E" w14:textId="1106CAA0" w:rsidR="00793CAC" w:rsidRPr="00965518" w:rsidRDefault="00793CAC" w:rsidP="00793CAC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41/IV</w:t>
      </w:r>
    </w:p>
    <w:p w14:paraId="214726B7" w14:textId="77777777" w:rsidR="00793CAC" w:rsidRPr="00965518" w:rsidRDefault="00793CAC" w:rsidP="00793CA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31.8.2022</w:t>
      </w:r>
    </w:p>
    <w:p w14:paraId="2A34CDE4" w14:textId="77777777" w:rsidR="00793CAC" w:rsidRDefault="00793CAC" w:rsidP="00793CAC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k návrhu Smlouvy o pachtu nemovitostí a movitých věcí </w:t>
      </w:r>
    </w:p>
    <w:p w14:paraId="41A4EB8F" w14:textId="66857DB7" w:rsidR="00793CAC" w:rsidRPr="00965518" w:rsidRDefault="00793CAC" w:rsidP="00793CA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a o provozování Sportovního areálu Štěrboholy</w:t>
      </w:r>
    </w:p>
    <w:p w14:paraId="6EEDA5D0" w14:textId="77777777" w:rsidR="00793CAC" w:rsidRDefault="00793CAC" w:rsidP="00793CAC">
      <w:pPr>
        <w:jc w:val="both"/>
        <w:rPr>
          <w:rFonts w:asciiTheme="minorHAnsi" w:hAnsiTheme="minorHAnsi" w:cstheme="minorHAnsi"/>
        </w:rPr>
      </w:pPr>
    </w:p>
    <w:p w14:paraId="2DFF06BD" w14:textId="77777777" w:rsidR="00793CAC" w:rsidRPr="00792585" w:rsidRDefault="00793CAC" w:rsidP="00793CAC">
      <w:pPr>
        <w:jc w:val="both"/>
        <w:rPr>
          <w:rFonts w:asciiTheme="minorHAnsi" w:hAnsiTheme="minorHAnsi" w:cstheme="minorHAnsi"/>
        </w:rPr>
      </w:pPr>
    </w:p>
    <w:p w14:paraId="2BB242F9" w14:textId="77777777" w:rsidR="00793CAC" w:rsidRPr="00792585" w:rsidRDefault="00793CAC" w:rsidP="00793CAC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70C01AC7" w14:textId="77777777" w:rsidR="00793CAC" w:rsidRPr="00B369B2" w:rsidRDefault="00793CAC" w:rsidP="00793CAC">
      <w:pPr>
        <w:rPr>
          <w:rFonts w:asciiTheme="minorHAnsi" w:hAnsiTheme="minorHAnsi" w:cstheme="minorHAnsi"/>
          <w:sz w:val="22"/>
          <w:szCs w:val="22"/>
        </w:rPr>
      </w:pPr>
    </w:p>
    <w:p w14:paraId="14D039B5" w14:textId="1E9BF39B" w:rsidR="00793CAC" w:rsidRPr="008852C7" w:rsidRDefault="00793CAC" w:rsidP="00793CAC">
      <w:pPr>
        <w:ind w:left="360" w:firstLine="34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14:paraId="1342A082" w14:textId="77777777" w:rsidR="00793CAC" w:rsidRPr="00B369B2" w:rsidRDefault="00793CAC" w:rsidP="00793CAC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E146733" w14:textId="5512BF22" w:rsidR="00793CAC" w:rsidRPr="00B369B2" w:rsidRDefault="00793CAC" w:rsidP="00793CAC">
      <w:pPr>
        <w:ind w:left="72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uzavření Smlouvy o pachtu nemovitostí a movitých věcí a o provozování Sportovního areálu Štěrboholy č. S-0021/2022 se společností COURT a.s. se sídlem Tupolevova 710, Praha 9 </w:t>
      </w:r>
      <w:r>
        <w:rPr>
          <w:rFonts w:asciiTheme="minorHAnsi" w:hAnsiTheme="minorHAnsi" w:cstheme="minorHAnsi"/>
          <w:bCs/>
          <w:sz w:val="22"/>
          <w:szCs w:val="22"/>
        </w:rPr>
        <w:t xml:space="preserve">– Letňany, IČO: 27567079 s účinností od 1.9.2022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- 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příloha</w:t>
      </w:r>
      <w:proofErr w:type="gramEnd"/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č. 1 tohoto usnesení.</w:t>
      </w:r>
    </w:p>
    <w:p w14:paraId="6FC816C5" w14:textId="77777777" w:rsidR="00793CAC" w:rsidRPr="00B369B2" w:rsidRDefault="00793CAC" w:rsidP="00793C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1E7E86" w14:textId="77777777" w:rsidR="00793CAC" w:rsidRPr="00034372" w:rsidRDefault="00793CAC" w:rsidP="00793CA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EE8B75E" w14:textId="77777777" w:rsidR="00793CAC" w:rsidRPr="00034372" w:rsidRDefault="00793CAC" w:rsidP="00793CA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0CF5F13" w14:textId="77777777" w:rsidR="00793CAC" w:rsidRPr="00792585" w:rsidRDefault="00793CAC" w:rsidP="00793CAC">
      <w:pPr>
        <w:jc w:val="both"/>
        <w:rPr>
          <w:rFonts w:asciiTheme="minorHAnsi" w:hAnsiTheme="minorHAnsi" w:cstheme="minorHAnsi"/>
        </w:rPr>
      </w:pPr>
    </w:p>
    <w:p w14:paraId="1E7F3226" w14:textId="77777777" w:rsidR="00793CAC" w:rsidRPr="00792585" w:rsidRDefault="00793CAC" w:rsidP="00793CAC">
      <w:pPr>
        <w:jc w:val="both"/>
        <w:rPr>
          <w:rFonts w:asciiTheme="minorHAnsi" w:hAnsiTheme="minorHAnsi" w:cstheme="minorHAnsi"/>
        </w:rPr>
      </w:pPr>
    </w:p>
    <w:p w14:paraId="10B391E8" w14:textId="77777777" w:rsidR="00793CAC" w:rsidRDefault="00793CAC" w:rsidP="00793CAC">
      <w:pPr>
        <w:jc w:val="both"/>
        <w:rPr>
          <w:rFonts w:asciiTheme="minorHAnsi" w:hAnsiTheme="minorHAnsi" w:cstheme="minorHAnsi"/>
        </w:rPr>
      </w:pPr>
    </w:p>
    <w:p w14:paraId="53F12A4D" w14:textId="77777777" w:rsidR="00793CAC" w:rsidRPr="00965518" w:rsidRDefault="00793CAC" w:rsidP="00793CA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65F0AE94" w14:textId="77777777" w:rsidR="00793CAC" w:rsidRPr="00965518" w:rsidRDefault="00793CAC" w:rsidP="00793CA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5D663F1A" w14:textId="77777777" w:rsidR="00793CAC" w:rsidRPr="00965518" w:rsidRDefault="00793CAC" w:rsidP="00793CA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368FB265" w14:textId="77777777" w:rsidR="00793CAC" w:rsidRPr="00965518" w:rsidRDefault="00793CAC" w:rsidP="00793CA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4B0C2499" w14:textId="2BE4EC82" w:rsidR="0046205B" w:rsidRDefault="0046205B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851F26C" w14:textId="4ACDDFBE" w:rsidR="0046205B" w:rsidRDefault="0046205B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70D52F0" w14:textId="3533B600" w:rsidR="0046205B" w:rsidRDefault="0046205B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BD9FEA9" w14:textId="150B5903" w:rsidR="0046205B" w:rsidRDefault="0046205B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F6283BB" w14:textId="31648D41" w:rsidR="0046205B" w:rsidRDefault="0046205B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98BB4E0" w14:textId="7FA6F367" w:rsidR="0046205B" w:rsidRDefault="0046205B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2D4A457" w14:textId="72B16310" w:rsidR="0046205B" w:rsidRDefault="0046205B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A324544" w14:textId="1597FD46" w:rsidR="0046205B" w:rsidRDefault="0046205B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2DC296B" w14:textId="532DB02F" w:rsidR="0046205B" w:rsidRDefault="0046205B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ACCCB67" w14:textId="3DA3EE1C" w:rsidR="0046205B" w:rsidRDefault="0046205B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4F26AC8" w14:textId="72F766DA" w:rsidR="0046205B" w:rsidRDefault="0046205B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8319E20" w14:textId="428BFEE0" w:rsidR="0046205B" w:rsidRDefault="0046205B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3438C33" w14:textId="77777777" w:rsidR="00007972" w:rsidRDefault="00007972" w:rsidP="0000797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1663CC5" w14:textId="77777777" w:rsidR="00007972" w:rsidRDefault="00007972" w:rsidP="0000797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A362CE8" w14:textId="77777777" w:rsidR="00007972" w:rsidRPr="00792585" w:rsidRDefault="00007972" w:rsidP="00007972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5B6583DD" w14:textId="77777777" w:rsidR="00007972" w:rsidRPr="00792585" w:rsidRDefault="00007972" w:rsidP="00007972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080AF57" w14:textId="77777777" w:rsidR="00007972" w:rsidRPr="00792585" w:rsidRDefault="00007972" w:rsidP="00007972">
      <w:pPr>
        <w:pStyle w:val="Nzev"/>
        <w:rPr>
          <w:rFonts w:asciiTheme="minorHAnsi" w:hAnsiTheme="minorHAnsi" w:cstheme="minorHAnsi"/>
        </w:rPr>
      </w:pPr>
    </w:p>
    <w:p w14:paraId="43D398B0" w14:textId="77777777" w:rsidR="00007972" w:rsidRPr="00792585" w:rsidRDefault="00007972" w:rsidP="00007972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279569FC" w14:textId="77777777" w:rsidR="00007972" w:rsidRPr="00792585" w:rsidRDefault="00007972" w:rsidP="00007972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2A0FBE6B" w14:textId="7BBB2E02" w:rsidR="00007972" w:rsidRPr="00792585" w:rsidRDefault="00007972" w:rsidP="00007972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41/V</w:t>
      </w:r>
    </w:p>
    <w:p w14:paraId="3908C87E" w14:textId="679E137C" w:rsidR="00007972" w:rsidRPr="00792585" w:rsidRDefault="00007972" w:rsidP="00007972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31.8.2022</w:t>
      </w:r>
    </w:p>
    <w:p w14:paraId="21005767" w14:textId="7D3579D7" w:rsidR="00007972" w:rsidRPr="00792585" w:rsidRDefault="00007972" w:rsidP="00007972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žádosti o prodloužení doby nájmu části pozemku </w:t>
      </w:r>
      <w:proofErr w:type="spellStart"/>
      <w:r>
        <w:rPr>
          <w:rFonts w:asciiTheme="minorHAnsi" w:hAnsiTheme="minorHAnsi" w:cstheme="minorHAnsi"/>
          <w:u w:val="single"/>
        </w:rPr>
        <w:t>parc.č</w:t>
      </w:r>
      <w:proofErr w:type="spellEnd"/>
      <w:r>
        <w:rPr>
          <w:rFonts w:asciiTheme="minorHAnsi" w:hAnsiTheme="minorHAnsi" w:cstheme="minorHAnsi"/>
          <w:u w:val="single"/>
        </w:rPr>
        <w:t>. 476/3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>. Štěrboholy</w:t>
      </w:r>
    </w:p>
    <w:p w14:paraId="2525C4CA" w14:textId="77777777" w:rsidR="00007972" w:rsidRPr="00792585" w:rsidRDefault="00007972" w:rsidP="00007972">
      <w:pPr>
        <w:jc w:val="both"/>
        <w:rPr>
          <w:rFonts w:asciiTheme="minorHAnsi" w:hAnsiTheme="minorHAnsi" w:cstheme="minorHAnsi"/>
        </w:rPr>
      </w:pPr>
    </w:p>
    <w:p w14:paraId="34FB3FF7" w14:textId="77777777" w:rsidR="00007972" w:rsidRDefault="00007972" w:rsidP="00007972">
      <w:pPr>
        <w:jc w:val="both"/>
        <w:rPr>
          <w:rFonts w:asciiTheme="minorHAnsi" w:hAnsiTheme="minorHAnsi" w:cstheme="minorHAnsi"/>
        </w:rPr>
      </w:pPr>
    </w:p>
    <w:p w14:paraId="25D1C49E" w14:textId="77777777" w:rsidR="00007972" w:rsidRPr="00792585" w:rsidRDefault="00007972" w:rsidP="00007972">
      <w:pPr>
        <w:jc w:val="both"/>
        <w:rPr>
          <w:rFonts w:asciiTheme="minorHAnsi" w:hAnsiTheme="minorHAnsi" w:cstheme="minorHAnsi"/>
        </w:rPr>
      </w:pPr>
    </w:p>
    <w:p w14:paraId="7B70ABB9" w14:textId="77777777" w:rsidR="00007972" w:rsidRPr="00792585" w:rsidRDefault="00007972" w:rsidP="00007972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2C78DF9B" w14:textId="77777777" w:rsidR="00007972" w:rsidRPr="00F13FFE" w:rsidRDefault="00007972" w:rsidP="00007972">
      <w:pPr>
        <w:pStyle w:val="Nadpis1"/>
        <w:rPr>
          <w:rFonts w:asciiTheme="minorHAnsi" w:hAnsiTheme="minorHAnsi" w:cstheme="minorHAnsi"/>
        </w:rPr>
      </w:pPr>
      <w:r w:rsidRPr="00F13FFE">
        <w:rPr>
          <w:rFonts w:asciiTheme="minorHAnsi" w:hAnsiTheme="minorHAnsi" w:cstheme="minorHAnsi"/>
        </w:rPr>
        <w:tab/>
      </w:r>
    </w:p>
    <w:p w14:paraId="3426F97A" w14:textId="77777777" w:rsidR="00007972" w:rsidRPr="00F13FFE" w:rsidRDefault="00007972" w:rsidP="00007972">
      <w:pPr>
        <w:ind w:left="360"/>
        <w:jc w:val="both"/>
        <w:rPr>
          <w:rFonts w:asciiTheme="minorHAnsi" w:hAnsiTheme="minorHAnsi" w:cstheme="minorHAnsi"/>
          <w:bCs/>
        </w:rPr>
      </w:pPr>
    </w:p>
    <w:p w14:paraId="563D91B0" w14:textId="77777777" w:rsidR="00007972" w:rsidRPr="006A726B" w:rsidRDefault="00007972" w:rsidP="0000797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 c h v a l u j e </w:t>
      </w:r>
    </w:p>
    <w:p w14:paraId="130AFB03" w14:textId="77777777" w:rsidR="00007972" w:rsidRPr="00B369B2" w:rsidRDefault="00007972" w:rsidP="00007972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74C4F0C" w14:textId="5789CF93" w:rsidR="00007972" w:rsidRPr="00AE7B43" w:rsidRDefault="00007972" w:rsidP="00007972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záměr prodloužení doby nájmu </w:t>
      </w:r>
      <w:r w:rsidR="007A3DBF">
        <w:rPr>
          <w:rFonts w:asciiTheme="minorHAnsi" w:hAnsiTheme="minorHAnsi" w:cstheme="minorHAnsi"/>
          <w:bCs/>
          <w:sz w:val="22"/>
          <w:szCs w:val="22"/>
        </w:rPr>
        <w:t xml:space="preserve">části </w:t>
      </w:r>
      <w:r>
        <w:rPr>
          <w:rFonts w:asciiTheme="minorHAnsi" w:hAnsiTheme="minorHAnsi" w:cstheme="minorHAnsi"/>
          <w:bCs/>
          <w:sz w:val="22"/>
          <w:szCs w:val="22"/>
        </w:rPr>
        <w:t xml:space="preserve">pozemku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7A3DBF">
        <w:rPr>
          <w:rFonts w:asciiTheme="minorHAnsi" w:hAnsiTheme="minorHAnsi" w:cstheme="minorHAnsi"/>
          <w:bCs/>
          <w:sz w:val="22"/>
          <w:szCs w:val="22"/>
        </w:rPr>
        <w:t>476/3</w:t>
      </w:r>
      <w:r>
        <w:rPr>
          <w:rFonts w:asciiTheme="minorHAnsi" w:hAnsiTheme="minorHAnsi" w:cstheme="minorHAnsi"/>
          <w:bCs/>
          <w:sz w:val="22"/>
          <w:szCs w:val="22"/>
        </w:rPr>
        <w:t xml:space="preserve"> v 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. Štěrboholy </w:t>
      </w:r>
      <w:r w:rsidR="007A3DBF">
        <w:rPr>
          <w:rFonts w:asciiTheme="minorHAnsi" w:hAnsiTheme="minorHAnsi" w:cstheme="minorHAnsi"/>
          <w:bCs/>
          <w:sz w:val="22"/>
          <w:szCs w:val="22"/>
        </w:rPr>
        <w:t xml:space="preserve">společnosti </w:t>
      </w:r>
      <w:proofErr w:type="spellStart"/>
      <w:r w:rsidR="007A3DBF">
        <w:rPr>
          <w:rFonts w:asciiTheme="minorHAnsi" w:hAnsiTheme="minorHAnsi" w:cstheme="minorHAnsi"/>
          <w:bCs/>
          <w:sz w:val="22"/>
          <w:szCs w:val="22"/>
        </w:rPr>
        <w:t>KaraOne</w:t>
      </w:r>
      <w:proofErr w:type="spellEnd"/>
      <w:r w:rsidR="007A3DBF">
        <w:rPr>
          <w:rFonts w:asciiTheme="minorHAnsi" w:hAnsiTheme="minorHAnsi" w:cstheme="minorHAnsi"/>
          <w:bCs/>
          <w:sz w:val="22"/>
          <w:szCs w:val="22"/>
        </w:rPr>
        <w:t xml:space="preserve"> s.r.o. se sídlem Ústřední 14/21, 102 00 Praha 10 - Štěrboholy</w:t>
      </w:r>
      <w:r>
        <w:rPr>
          <w:rFonts w:asciiTheme="minorHAnsi" w:hAnsiTheme="minorHAnsi" w:cstheme="minorHAnsi"/>
          <w:bCs/>
          <w:sz w:val="22"/>
          <w:szCs w:val="22"/>
        </w:rPr>
        <w:t xml:space="preserve"> na dobu </w:t>
      </w:r>
      <w:r w:rsidR="007A3DBF">
        <w:rPr>
          <w:rFonts w:asciiTheme="minorHAnsi" w:hAnsiTheme="minorHAnsi" w:cstheme="minorHAnsi"/>
          <w:bCs/>
          <w:sz w:val="22"/>
          <w:szCs w:val="22"/>
        </w:rPr>
        <w:t>4 let</w:t>
      </w:r>
      <w:r>
        <w:rPr>
          <w:rFonts w:asciiTheme="minorHAnsi" w:hAnsiTheme="minorHAnsi" w:cstheme="minorHAnsi"/>
          <w:bCs/>
          <w:sz w:val="22"/>
          <w:szCs w:val="22"/>
        </w:rPr>
        <w:t xml:space="preserve"> za stávajících podmínek. Účelem nájmu je </w:t>
      </w:r>
      <w:r w:rsidR="007A3DBF">
        <w:rPr>
          <w:rFonts w:asciiTheme="minorHAnsi" w:hAnsiTheme="minorHAnsi" w:cstheme="minorHAnsi"/>
          <w:bCs/>
          <w:sz w:val="22"/>
          <w:szCs w:val="22"/>
        </w:rPr>
        <w:t>umístění reklamního světelného totemu.</w:t>
      </w:r>
    </w:p>
    <w:p w14:paraId="3581589A" w14:textId="77777777" w:rsidR="00007972" w:rsidRPr="006A726B" w:rsidRDefault="00007972" w:rsidP="00007972">
      <w:pPr>
        <w:rPr>
          <w:rFonts w:asciiTheme="minorHAnsi" w:hAnsiTheme="minorHAnsi" w:cstheme="minorHAnsi"/>
          <w:b/>
          <w:bCs/>
        </w:rPr>
      </w:pPr>
    </w:p>
    <w:p w14:paraId="3E30CC3C" w14:textId="77777777" w:rsidR="00007972" w:rsidRPr="006A726B" w:rsidRDefault="00007972" w:rsidP="00007972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u k l á d á </w:t>
      </w:r>
    </w:p>
    <w:p w14:paraId="7117EDCA" w14:textId="77777777" w:rsidR="00007972" w:rsidRDefault="00007972" w:rsidP="00007972">
      <w:pPr>
        <w:ind w:left="360"/>
        <w:jc w:val="both"/>
      </w:pPr>
    </w:p>
    <w:p w14:paraId="3E0A4FF9" w14:textId="77777777" w:rsidR="00007972" w:rsidRPr="000A2D3E" w:rsidRDefault="00007972" w:rsidP="00007972">
      <w:pPr>
        <w:ind w:left="360" w:firstLine="34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A2D3E">
        <w:rPr>
          <w:rFonts w:asciiTheme="minorHAnsi" w:hAnsiTheme="minorHAnsi" w:cstheme="minorHAnsi"/>
          <w:iCs/>
          <w:sz w:val="22"/>
          <w:szCs w:val="22"/>
        </w:rPr>
        <w:t>tajemnici ÚMČ zveřejnit záměr dle bodu 1 tohoto usnesení v souladu s </w:t>
      </w:r>
      <w:proofErr w:type="spellStart"/>
      <w:r w:rsidRPr="000A2D3E">
        <w:rPr>
          <w:rFonts w:asciiTheme="minorHAnsi" w:hAnsiTheme="minorHAnsi" w:cstheme="minorHAnsi"/>
          <w:iCs/>
          <w:sz w:val="22"/>
          <w:szCs w:val="22"/>
        </w:rPr>
        <w:t>ust</w:t>
      </w:r>
      <w:proofErr w:type="spellEnd"/>
      <w:r w:rsidRPr="000A2D3E">
        <w:rPr>
          <w:rFonts w:asciiTheme="minorHAnsi" w:hAnsiTheme="minorHAnsi" w:cstheme="minorHAnsi"/>
          <w:iCs/>
          <w:sz w:val="22"/>
          <w:szCs w:val="22"/>
        </w:rPr>
        <w:t xml:space="preserve">. § 36 </w:t>
      </w:r>
      <w:r w:rsidRPr="000A2D3E">
        <w:rPr>
          <w:rFonts w:asciiTheme="minorHAnsi" w:hAnsiTheme="minorHAnsi" w:cstheme="minorHAnsi"/>
          <w:iCs/>
          <w:sz w:val="22"/>
          <w:szCs w:val="22"/>
        </w:rPr>
        <w:tab/>
        <w:t>zákona č. 131/2000 Sb., o hlavním městě Praze, ve znění pozdějších předpisů.</w:t>
      </w:r>
    </w:p>
    <w:p w14:paraId="2CAAEB62" w14:textId="0DE3A390" w:rsidR="00007972" w:rsidRPr="000A2D3E" w:rsidRDefault="00007972" w:rsidP="00007972">
      <w:pPr>
        <w:ind w:left="1347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0A2D3E">
        <w:rPr>
          <w:rFonts w:asciiTheme="minorHAnsi" w:hAnsiTheme="minorHAnsi" w:cstheme="minorHAnsi"/>
          <w:iCs/>
          <w:sz w:val="22"/>
          <w:szCs w:val="22"/>
        </w:rPr>
        <w:tab/>
      </w:r>
      <w:r w:rsidRPr="000A2D3E">
        <w:rPr>
          <w:rFonts w:asciiTheme="minorHAnsi" w:hAnsiTheme="minorHAnsi" w:cstheme="minorHAnsi"/>
          <w:iCs/>
          <w:sz w:val="22"/>
          <w:szCs w:val="22"/>
        </w:rPr>
        <w:tab/>
      </w:r>
      <w:r w:rsidRPr="000A2D3E">
        <w:rPr>
          <w:rFonts w:asciiTheme="minorHAnsi" w:hAnsiTheme="minorHAnsi" w:cstheme="minorHAnsi"/>
          <w:iCs/>
          <w:sz w:val="22"/>
          <w:szCs w:val="22"/>
        </w:rPr>
        <w:tab/>
      </w:r>
      <w:r w:rsidRPr="000A2D3E">
        <w:rPr>
          <w:rFonts w:asciiTheme="minorHAnsi" w:hAnsiTheme="minorHAnsi" w:cstheme="minorHAnsi"/>
          <w:iCs/>
          <w:sz w:val="22"/>
          <w:szCs w:val="22"/>
        </w:rPr>
        <w:tab/>
      </w:r>
      <w:r w:rsidRPr="000A2D3E">
        <w:rPr>
          <w:rFonts w:asciiTheme="minorHAnsi" w:hAnsiTheme="minorHAnsi" w:cstheme="minorHAnsi"/>
          <w:iCs/>
          <w:sz w:val="22"/>
          <w:szCs w:val="22"/>
        </w:rPr>
        <w:tab/>
      </w:r>
      <w:r w:rsidRPr="000A2D3E">
        <w:rPr>
          <w:rFonts w:asciiTheme="minorHAnsi" w:hAnsiTheme="minorHAnsi" w:cstheme="minorHAnsi"/>
          <w:iCs/>
          <w:sz w:val="22"/>
          <w:szCs w:val="22"/>
        </w:rPr>
        <w:tab/>
      </w:r>
      <w:r w:rsidRPr="000A2D3E">
        <w:rPr>
          <w:rFonts w:asciiTheme="minorHAnsi" w:hAnsiTheme="minorHAnsi" w:cstheme="minorHAnsi"/>
          <w:iCs/>
          <w:sz w:val="22"/>
          <w:szCs w:val="22"/>
        </w:rPr>
        <w:tab/>
      </w:r>
      <w:r w:rsidRPr="000A2D3E">
        <w:rPr>
          <w:rFonts w:asciiTheme="minorHAnsi" w:hAnsiTheme="minorHAnsi" w:cstheme="minorHAnsi"/>
          <w:iCs/>
          <w:sz w:val="22"/>
          <w:szCs w:val="22"/>
        </w:rPr>
        <w:tab/>
        <w:t>Termín:</w:t>
      </w:r>
      <w:r w:rsidRPr="000A2D3E">
        <w:rPr>
          <w:rFonts w:asciiTheme="minorHAnsi" w:hAnsiTheme="minorHAnsi" w:cstheme="minorHAnsi"/>
          <w:iCs/>
          <w:sz w:val="22"/>
          <w:szCs w:val="22"/>
        </w:rPr>
        <w:tab/>
        <w:t xml:space="preserve"> 15.</w:t>
      </w:r>
      <w:r w:rsidR="007A3DBF">
        <w:rPr>
          <w:rFonts w:asciiTheme="minorHAnsi" w:hAnsiTheme="minorHAnsi" w:cstheme="minorHAnsi"/>
          <w:iCs/>
          <w:sz w:val="22"/>
          <w:szCs w:val="22"/>
        </w:rPr>
        <w:t>9</w:t>
      </w:r>
      <w:r w:rsidRPr="000A2D3E">
        <w:rPr>
          <w:rFonts w:asciiTheme="minorHAnsi" w:hAnsiTheme="minorHAnsi" w:cstheme="minorHAnsi"/>
          <w:iCs/>
          <w:sz w:val="22"/>
          <w:szCs w:val="22"/>
        </w:rPr>
        <w:t>.202</w:t>
      </w:r>
      <w:r>
        <w:rPr>
          <w:rFonts w:asciiTheme="minorHAnsi" w:hAnsiTheme="minorHAnsi" w:cstheme="minorHAnsi"/>
          <w:iCs/>
          <w:sz w:val="22"/>
          <w:szCs w:val="22"/>
        </w:rPr>
        <w:t>2</w:t>
      </w:r>
    </w:p>
    <w:p w14:paraId="3414E5F8" w14:textId="77777777" w:rsidR="00007972" w:rsidRPr="00792585" w:rsidRDefault="00007972" w:rsidP="00007972">
      <w:pPr>
        <w:rPr>
          <w:rFonts w:asciiTheme="minorHAnsi" w:hAnsiTheme="minorHAnsi" w:cstheme="minorHAnsi"/>
        </w:rPr>
      </w:pPr>
    </w:p>
    <w:p w14:paraId="20C72CFE" w14:textId="77777777" w:rsidR="00007972" w:rsidRDefault="00007972" w:rsidP="00007972">
      <w:pPr>
        <w:jc w:val="both"/>
        <w:rPr>
          <w:rFonts w:asciiTheme="minorHAnsi" w:hAnsiTheme="minorHAnsi" w:cstheme="minorHAnsi"/>
        </w:rPr>
      </w:pPr>
    </w:p>
    <w:p w14:paraId="1415D435" w14:textId="77777777" w:rsidR="00007972" w:rsidRDefault="00007972" w:rsidP="00007972">
      <w:pPr>
        <w:jc w:val="both"/>
        <w:rPr>
          <w:rFonts w:asciiTheme="minorHAnsi" w:hAnsiTheme="minorHAnsi" w:cstheme="minorHAnsi"/>
        </w:rPr>
      </w:pPr>
    </w:p>
    <w:p w14:paraId="247AB71E" w14:textId="77777777" w:rsidR="00007972" w:rsidRDefault="00007972" w:rsidP="00007972">
      <w:pPr>
        <w:jc w:val="both"/>
        <w:rPr>
          <w:rFonts w:asciiTheme="minorHAnsi" w:hAnsiTheme="minorHAnsi" w:cstheme="minorHAnsi"/>
        </w:rPr>
      </w:pPr>
    </w:p>
    <w:p w14:paraId="12CFC6C7" w14:textId="77777777" w:rsidR="00007972" w:rsidRDefault="00007972" w:rsidP="00007972">
      <w:pPr>
        <w:jc w:val="both"/>
        <w:rPr>
          <w:rFonts w:asciiTheme="minorHAnsi" w:hAnsiTheme="minorHAnsi" w:cstheme="minorHAnsi"/>
        </w:rPr>
      </w:pPr>
    </w:p>
    <w:p w14:paraId="480981B5" w14:textId="77777777" w:rsidR="00007972" w:rsidRPr="00792585" w:rsidRDefault="00007972" w:rsidP="00007972">
      <w:pPr>
        <w:jc w:val="both"/>
        <w:rPr>
          <w:rFonts w:asciiTheme="minorHAnsi" w:hAnsiTheme="minorHAnsi" w:cstheme="minorHAnsi"/>
        </w:rPr>
      </w:pPr>
    </w:p>
    <w:p w14:paraId="2FC1C62F" w14:textId="77777777" w:rsidR="00007972" w:rsidRPr="00965518" w:rsidRDefault="00007972" w:rsidP="00007972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37DCD337" w14:textId="77777777" w:rsidR="00007972" w:rsidRPr="00965518" w:rsidRDefault="00007972" w:rsidP="00007972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2D9FAC2A" w14:textId="77777777" w:rsidR="00007972" w:rsidRPr="00965518" w:rsidRDefault="00007972" w:rsidP="00007972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619C9029" w14:textId="77777777" w:rsidR="00007972" w:rsidRPr="00965518" w:rsidRDefault="00007972" w:rsidP="00007972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4E536AFB" w14:textId="77777777" w:rsidR="00007972" w:rsidRPr="00965518" w:rsidRDefault="00007972" w:rsidP="00007972">
      <w:pPr>
        <w:jc w:val="both"/>
        <w:rPr>
          <w:rFonts w:asciiTheme="minorHAnsi" w:hAnsiTheme="minorHAnsi" w:cstheme="minorHAnsi"/>
        </w:rPr>
      </w:pPr>
    </w:p>
    <w:p w14:paraId="713C0336" w14:textId="77777777" w:rsidR="00007972" w:rsidRPr="00792585" w:rsidRDefault="00007972" w:rsidP="00007972">
      <w:pPr>
        <w:jc w:val="both"/>
        <w:rPr>
          <w:rFonts w:asciiTheme="minorHAnsi" w:hAnsiTheme="minorHAnsi" w:cstheme="minorHAnsi"/>
        </w:rPr>
      </w:pPr>
    </w:p>
    <w:p w14:paraId="0FBDBBA2" w14:textId="7CD3EAAC" w:rsidR="0046205B" w:rsidRDefault="0046205B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8DECADC" w14:textId="461935DC" w:rsidR="0046205B" w:rsidRDefault="0046205B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0340DE4" w14:textId="7805BCEA" w:rsidR="0046205B" w:rsidRDefault="0046205B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F2D5C17" w14:textId="5A32943A" w:rsidR="0046205B" w:rsidRDefault="0046205B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16D65E9" w14:textId="3CEB8A9D" w:rsidR="0046205B" w:rsidRDefault="0046205B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7EE9D6D" w14:textId="581A349D" w:rsidR="0046205B" w:rsidRDefault="0046205B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06158F6" w14:textId="77777777" w:rsidR="0046205B" w:rsidRDefault="0046205B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24933F5" w14:textId="77777777" w:rsidR="001944E4" w:rsidRPr="00965518" w:rsidRDefault="001944E4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3D5B19CB" w14:textId="77777777" w:rsidR="001944E4" w:rsidRPr="00965518" w:rsidRDefault="001944E4" w:rsidP="001944E4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AF947C7" w14:textId="77777777" w:rsidR="001944E4" w:rsidRPr="00965518" w:rsidRDefault="001944E4" w:rsidP="001944E4">
      <w:pPr>
        <w:pStyle w:val="Nzev"/>
        <w:rPr>
          <w:rFonts w:asciiTheme="minorHAnsi" w:hAnsiTheme="minorHAnsi" w:cstheme="minorHAnsi"/>
        </w:rPr>
      </w:pPr>
    </w:p>
    <w:p w14:paraId="78437E9F" w14:textId="77777777" w:rsidR="001944E4" w:rsidRPr="00965518" w:rsidRDefault="001944E4" w:rsidP="001944E4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505D982A" w14:textId="77777777" w:rsidR="001944E4" w:rsidRPr="00965518" w:rsidRDefault="001944E4" w:rsidP="001944E4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31A36D95" w14:textId="23B611E9" w:rsidR="001944E4" w:rsidRPr="00965518" w:rsidRDefault="001944E4" w:rsidP="001944E4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 w:rsidR="007A3DBF">
        <w:rPr>
          <w:rFonts w:asciiTheme="minorHAnsi" w:hAnsiTheme="minorHAnsi" w:cstheme="minorHAnsi"/>
          <w:b/>
          <w:bCs/>
        </w:rPr>
        <w:t>41/VI</w:t>
      </w:r>
    </w:p>
    <w:p w14:paraId="65AFBD4D" w14:textId="73BDA37D" w:rsidR="001944E4" w:rsidRPr="00965518" w:rsidRDefault="001944E4" w:rsidP="001944E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 w:rsidR="00CA7ACD">
        <w:rPr>
          <w:rFonts w:asciiTheme="minorHAnsi" w:hAnsiTheme="minorHAnsi" w:cstheme="minorHAnsi"/>
        </w:rPr>
        <w:t>31.8</w:t>
      </w:r>
      <w:r>
        <w:rPr>
          <w:rFonts w:asciiTheme="minorHAnsi" w:hAnsiTheme="minorHAnsi" w:cstheme="minorHAnsi"/>
        </w:rPr>
        <w:t>.2022</w:t>
      </w:r>
    </w:p>
    <w:p w14:paraId="21FE1A73" w14:textId="508FE4C9" w:rsidR="001944E4" w:rsidRPr="00965518" w:rsidRDefault="001944E4" w:rsidP="001944E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veřejné zakázce „</w:t>
      </w:r>
      <w:r w:rsidR="00CA7ACD">
        <w:rPr>
          <w:rFonts w:asciiTheme="minorHAnsi" w:hAnsiTheme="minorHAnsi" w:cstheme="minorHAnsi"/>
          <w:u w:val="single"/>
        </w:rPr>
        <w:t>Fotbalové hřiště s umělým povrchem</w:t>
      </w:r>
      <w:r>
        <w:rPr>
          <w:rFonts w:asciiTheme="minorHAnsi" w:hAnsiTheme="minorHAnsi" w:cstheme="minorHAnsi"/>
          <w:u w:val="single"/>
        </w:rPr>
        <w:t xml:space="preserve"> ve Sportovním areálu Štěrboholy“</w:t>
      </w:r>
    </w:p>
    <w:p w14:paraId="2C4981B3" w14:textId="77777777" w:rsidR="001944E4" w:rsidRDefault="001944E4" w:rsidP="001944E4">
      <w:pPr>
        <w:jc w:val="both"/>
        <w:rPr>
          <w:rFonts w:asciiTheme="minorHAnsi" w:hAnsiTheme="minorHAnsi" w:cstheme="minorHAnsi"/>
        </w:rPr>
      </w:pPr>
    </w:p>
    <w:p w14:paraId="1B01744A" w14:textId="77777777" w:rsidR="001944E4" w:rsidRPr="00792585" w:rsidRDefault="001944E4" w:rsidP="001944E4">
      <w:pPr>
        <w:jc w:val="both"/>
        <w:rPr>
          <w:rFonts w:asciiTheme="minorHAnsi" w:hAnsiTheme="minorHAnsi" w:cstheme="minorHAnsi"/>
        </w:rPr>
      </w:pPr>
    </w:p>
    <w:p w14:paraId="21D70091" w14:textId="77777777" w:rsidR="001944E4" w:rsidRPr="00792585" w:rsidRDefault="001944E4" w:rsidP="001944E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503D91AB" w14:textId="77777777" w:rsidR="001944E4" w:rsidRPr="00B369B2" w:rsidRDefault="001944E4" w:rsidP="001944E4">
      <w:pPr>
        <w:rPr>
          <w:rFonts w:asciiTheme="minorHAnsi" w:hAnsiTheme="minorHAnsi" w:cstheme="minorHAnsi"/>
          <w:sz w:val="22"/>
          <w:szCs w:val="22"/>
        </w:rPr>
      </w:pPr>
    </w:p>
    <w:p w14:paraId="650A228A" w14:textId="77777777" w:rsidR="001944E4" w:rsidRPr="005A722F" w:rsidRDefault="001944E4" w:rsidP="001944E4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5A722F">
        <w:rPr>
          <w:rFonts w:asciiTheme="minorHAnsi" w:hAnsiTheme="minorHAnsi" w:cstheme="minorHAnsi"/>
          <w:b/>
          <w:bCs/>
        </w:rPr>
        <w:t xml:space="preserve">r o z h o d u j e </w:t>
      </w:r>
    </w:p>
    <w:p w14:paraId="50DBE4AB" w14:textId="77777777" w:rsidR="001944E4" w:rsidRPr="00F82BE3" w:rsidRDefault="001944E4" w:rsidP="001944E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E05A7A" w14:textId="70DD31F1" w:rsidR="001944E4" w:rsidRPr="005A722F" w:rsidRDefault="001944E4" w:rsidP="001944E4">
      <w:pPr>
        <w:ind w:left="360"/>
        <w:jc w:val="both"/>
        <w:rPr>
          <w:rFonts w:asciiTheme="minorHAnsi" w:hAnsiTheme="minorHAnsi" w:cstheme="minorHAnsi"/>
          <w:bCs/>
          <w:i/>
          <w:iCs/>
        </w:rPr>
      </w:pPr>
      <w:r w:rsidRPr="005A722F">
        <w:rPr>
          <w:rFonts w:asciiTheme="minorHAnsi" w:hAnsiTheme="minorHAnsi" w:cstheme="minorHAnsi"/>
          <w:bCs/>
        </w:rPr>
        <w:t xml:space="preserve">o </w:t>
      </w:r>
      <w:r>
        <w:rPr>
          <w:rFonts w:asciiTheme="minorHAnsi" w:hAnsiTheme="minorHAnsi" w:cstheme="minorHAnsi"/>
          <w:bCs/>
        </w:rPr>
        <w:t>výběru dodavatele</w:t>
      </w:r>
      <w:r w:rsidRPr="005A722F">
        <w:rPr>
          <w:rFonts w:asciiTheme="minorHAnsi" w:hAnsiTheme="minorHAnsi" w:cstheme="minorHAnsi"/>
          <w:bCs/>
        </w:rPr>
        <w:t xml:space="preserve"> veřejné zakázky „</w:t>
      </w:r>
      <w:r w:rsidR="00CA7ACD">
        <w:rPr>
          <w:rFonts w:asciiTheme="minorHAnsi" w:hAnsiTheme="minorHAnsi" w:cstheme="minorHAnsi"/>
          <w:bCs/>
        </w:rPr>
        <w:t>Fotbalové hřiště s umělým povrchem</w:t>
      </w:r>
      <w:r>
        <w:rPr>
          <w:rFonts w:asciiTheme="minorHAnsi" w:hAnsiTheme="minorHAnsi" w:cstheme="minorHAnsi"/>
          <w:bCs/>
        </w:rPr>
        <w:t xml:space="preserve"> ve Sportovním areálu Štěrboholy</w:t>
      </w:r>
      <w:r w:rsidRPr="005A722F">
        <w:rPr>
          <w:rFonts w:asciiTheme="minorHAnsi" w:hAnsiTheme="minorHAnsi" w:cstheme="minorHAnsi"/>
          <w:bCs/>
        </w:rPr>
        <w:t xml:space="preserve">“, kterým se stal </w:t>
      </w:r>
      <w:proofErr w:type="gramStart"/>
      <w:r w:rsidRPr="005A722F">
        <w:rPr>
          <w:rFonts w:asciiTheme="minorHAnsi" w:hAnsiTheme="minorHAnsi" w:cstheme="minorHAnsi"/>
          <w:bCs/>
        </w:rPr>
        <w:t xml:space="preserve">účastník  </w:t>
      </w:r>
      <w:proofErr w:type="spellStart"/>
      <w:r w:rsidR="00CA7ACD">
        <w:rPr>
          <w:rFonts w:asciiTheme="minorHAnsi" w:hAnsiTheme="minorHAnsi" w:cstheme="minorHAnsi"/>
          <w:bCs/>
        </w:rPr>
        <w:t>UTsport</w:t>
      </w:r>
      <w:proofErr w:type="spellEnd"/>
      <w:proofErr w:type="gramEnd"/>
      <w:r>
        <w:rPr>
          <w:rFonts w:asciiTheme="minorHAnsi" w:hAnsiTheme="minorHAnsi" w:cstheme="minorHAnsi"/>
          <w:bCs/>
        </w:rPr>
        <w:t xml:space="preserve"> s.r.o.</w:t>
      </w:r>
      <w:r w:rsidRPr="005A722F">
        <w:rPr>
          <w:rFonts w:asciiTheme="minorHAnsi" w:hAnsiTheme="minorHAnsi" w:cstheme="minorHAnsi"/>
          <w:bCs/>
        </w:rPr>
        <w:t xml:space="preserve"> se sídlem </w:t>
      </w:r>
      <w:r w:rsidR="00CA7ACD">
        <w:rPr>
          <w:rFonts w:asciiTheme="minorHAnsi" w:hAnsiTheme="minorHAnsi" w:cstheme="minorHAnsi"/>
          <w:bCs/>
        </w:rPr>
        <w:t>Nad Lávkou 672/5,</w:t>
      </w:r>
      <w:r>
        <w:rPr>
          <w:rFonts w:asciiTheme="minorHAnsi" w:hAnsiTheme="minorHAnsi" w:cstheme="minorHAnsi"/>
          <w:bCs/>
        </w:rPr>
        <w:t xml:space="preserve">  </w:t>
      </w:r>
      <w:r w:rsidR="00CA7ACD">
        <w:rPr>
          <w:rFonts w:asciiTheme="minorHAnsi" w:hAnsiTheme="minorHAnsi" w:cstheme="minorHAnsi"/>
          <w:bCs/>
        </w:rPr>
        <w:t>160 00  Praha 6 – Vokovice, IČO: 03760359</w:t>
      </w:r>
      <w:r>
        <w:rPr>
          <w:rFonts w:asciiTheme="minorHAnsi" w:hAnsiTheme="minorHAnsi" w:cstheme="minorHAnsi"/>
          <w:bCs/>
        </w:rPr>
        <w:t xml:space="preserve"> s</w:t>
      </w:r>
      <w:r w:rsidRPr="005A722F">
        <w:rPr>
          <w:rFonts w:asciiTheme="minorHAnsi" w:hAnsiTheme="minorHAnsi" w:cstheme="minorHAnsi"/>
          <w:bCs/>
        </w:rPr>
        <w:t xml:space="preserve"> celkovou nabídkovou cenou </w:t>
      </w:r>
      <w:r w:rsidR="00CA7ACD">
        <w:rPr>
          <w:rFonts w:asciiTheme="minorHAnsi" w:hAnsiTheme="minorHAnsi" w:cstheme="minorHAnsi"/>
          <w:bCs/>
        </w:rPr>
        <w:t>4 810 000,00</w:t>
      </w:r>
      <w:r w:rsidRPr="005A722F">
        <w:rPr>
          <w:rFonts w:asciiTheme="minorHAnsi" w:hAnsiTheme="minorHAnsi" w:cstheme="minorHAnsi"/>
          <w:bCs/>
        </w:rPr>
        <w:t xml:space="preserve"> Kč bez DPH. S uvedeným účastníkem bude uzavřena smlouva o dílo.</w:t>
      </w:r>
    </w:p>
    <w:p w14:paraId="1FFBB272" w14:textId="77777777" w:rsidR="001944E4" w:rsidRPr="00361CC2" w:rsidRDefault="001944E4" w:rsidP="001944E4">
      <w:pPr>
        <w:jc w:val="both"/>
        <w:rPr>
          <w:rFonts w:asciiTheme="minorHAnsi" w:hAnsiTheme="minorHAnsi" w:cstheme="minorHAnsi"/>
        </w:rPr>
      </w:pPr>
    </w:p>
    <w:p w14:paraId="15F974C4" w14:textId="77777777" w:rsidR="001944E4" w:rsidRPr="00034372" w:rsidRDefault="001944E4" w:rsidP="001944E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014345" w14:textId="77777777" w:rsidR="001944E4" w:rsidRPr="00034372" w:rsidRDefault="001944E4" w:rsidP="001944E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17E6D28" w14:textId="77777777" w:rsidR="001944E4" w:rsidRPr="00792585" w:rsidRDefault="001944E4" w:rsidP="001944E4">
      <w:pPr>
        <w:jc w:val="both"/>
        <w:rPr>
          <w:rFonts w:asciiTheme="minorHAnsi" w:hAnsiTheme="minorHAnsi" w:cstheme="minorHAnsi"/>
        </w:rPr>
      </w:pPr>
    </w:p>
    <w:p w14:paraId="5A2E6F1F" w14:textId="77777777" w:rsidR="001944E4" w:rsidRPr="00792585" w:rsidRDefault="001944E4" w:rsidP="001944E4">
      <w:pPr>
        <w:jc w:val="both"/>
        <w:rPr>
          <w:rFonts w:asciiTheme="minorHAnsi" w:hAnsiTheme="minorHAnsi" w:cstheme="minorHAnsi"/>
        </w:rPr>
      </w:pPr>
    </w:p>
    <w:p w14:paraId="4269DF10" w14:textId="77777777" w:rsidR="001944E4" w:rsidRDefault="001944E4" w:rsidP="001944E4">
      <w:pPr>
        <w:jc w:val="both"/>
        <w:rPr>
          <w:rFonts w:asciiTheme="minorHAnsi" w:hAnsiTheme="minorHAnsi" w:cstheme="minorHAnsi"/>
        </w:rPr>
      </w:pPr>
    </w:p>
    <w:p w14:paraId="729F4ABE" w14:textId="77777777" w:rsidR="001944E4" w:rsidRPr="00965518" w:rsidRDefault="001944E4" w:rsidP="001944E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6403445F" w14:textId="77777777" w:rsidR="001944E4" w:rsidRPr="00965518" w:rsidRDefault="001944E4" w:rsidP="001944E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6C62D956" w14:textId="77777777" w:rsidR="001944E4" w:rsidRPr="00965518" w:rsidRDefault="001944E4" w:rsidP="001944E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27389681" w14:textId="77777777" w:rsidR="001944E4" w:rsidRPr="00965518" w:rsidRDefault="001944E4" w:rsidP="001944E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40F299D2" w14:textId="77777777" w:rsidR="001944E4" w:rsidRDefault="001944E4" w:rsidP="001944E4"/>
    <w:p w14:paraId="3603E7A7" w14:textId="77777777" w:rsidR="001944E4" w:rsidRDefault="001944E4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EDACDC1" w14:textId="77777777" w:rsidR="001944E4" w:rsidRDefault="001944E4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B144805" w14:textId="77777777" w:rsidR="001944E4" w:rsidRDefault="001944E4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41BB8AB" w14:textId="77777777" w:rsidR="001944E4" w:rsidRDefault="001944E4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6882B3A" w14:textId="77777777" w:rsidR="001944E4" w:rsidRDefault="001944E4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0EEFEE7" w14:textId="77777777" w:rsidR="001944E4" w:rsidRDefault="001944E4" w:rsidP="001944E4">
      <w:pPr>
        <w:jc w:val="both"/>
        <w:rPr>
          <w:rFonts w:asciiTheme="minorHAnsi" w:hAnsiTheme="minorHAnsi" w:cstheme="minorHAnsi"/>
        </w:rPr>
      </w:pPr>
    </w:p>
    <w:p w14:paraId="5BB5AB8C" w14:textId="77777777" w:rsidR="001944E4" w:rsidRDefault="001944E4" w:rsidP="001944E4">
      <w:pPr>
        <w:jc w:val="both"/>
        <w:rPr>
          <w:rFonts w:asciiTheme="minorHAnsi" w:hAnsiTheme="minorHAnsi" w:cstheme="minorHAnsi"/>
        </w:rPr>
      </w:pPr>
    </w:p>
    <w:p w14:paraId="63830C93" w14:textId="77777777" w:rsidR="001944E4" w:rsidRDefault="001944E4" w:rsidP="001944E4">
      <w:pPr>
        <w:jc w:val="both"/>
        <w:rPr>
          <w:rFonts w:asciiTheme="minorHAnsi" w:hAnsiTheme="minorHAnsi" w:cstheme="minorHAnsi"/>
        </w:rPr>
      </w:pPr>
    </w:p>
    <w:p w14:paraId="358640C4" w14:textId="77777777" w:rsidR="001944E4" w:rsidRDefault="001944E4" w:rsidP="001944E4">
      <w:pPr>
        <w:jc w:val="both"/>
        <w:rPr>
          <w:rFonts w:asciiTheme="minorHAnsi" w:hAnsiTheme="minorHAnsi" w:cstheme="minorHAnsi"/>
        </w:rPr>
      </w:pPr>
    </w:p>
    <w:p w14:paraId="7A6F5F1D" w14:textId="77777777" w:rsidR="001944E4" w:rsidRDefault="001944E4" w:rsidP="001944E4">
      <w:pPr>
        <w:jc w:val="both"/>
        <w:rPr>
          <w:rFonts w:asciiTheme="minorHAnsi" w:hAnsiTheme="minorHAnsi" w:cstheme="minorHAnsi"/>
        </w:rPr>
      </w:pPr>
    </w:p>
    <w:p w14:paraId="1DA0D96B" w14:textId="77777777" w:rsidR="001944E4" w:rsidRDefault="001944E4" w:rsidP="001944E4">
      <w:pPr>
        <w:jc w:val="both"/>
        <w:rPr>
          <w:rFonts w:asciiTheme="minorHAnsi" w:hAnsiTheme="minorHAnsi" w:cstheme="minorHAnsi"/>
        </w:rPr>
      </w:pPr>
    </w:p>
    <w:p w14:paraId="3EC19757" w14:textId="77777777" w:rsidR="001944E4" w:rsidRDefault="001944E4" w:rsidP="001944E4">
      <w:pPr>
        <w:jc w:val="both"/>
        <w:rPr>
          <w:rFonts w:asciiTheme="minorHAnsi" w:hAnsiTheme="minorHAnsi" w:cstheme="minorHAnsi"/>
        </w:rPr>
      </w:pPr>
    </w:p>
    <w:p w14:paraId="23D7CAA9" w14:textId="77777777" w:rsidR="001944E4" w:rsidRDefault="001944E4" w:rsidP="001944E4">
      <w:pPr>
        <w:jc w:val="both"/>
        <w:rPr>
          <w:rFonts w:asciiTheme="minorHAnsi" w:hAnsiTheme="minorHAnsi" w:cstheme="minorHAnsi"/>
        </w:rPr>
      </w:pPr>
    </w:p>
    <w:p w14:paraId="28867802" w14:textId="77777777" w:rsidR="001944E4" w:rsidRDefault="001944E4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9B6AA8F" w14:textId="77777777" w:rsidR="001944E4" w:rsidRDefault="001944E4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FBA14E0" w14:textId="77777777" w:rsidR="001944E4" w:rsidRPr="00965518" w:rsidRDefault="001944E4" w:rsidP="001944E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20BFC8EB" w14:textId="77777777" w:rsidR="001944E4" w:rsidRPr="00965518" w:rsidRDefault="001944E4" w:rsidP="001944E4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788B9671" w14:textId="77777777" w:rsidR="001944E4" w:rsidRPr="00965518" w:rsidRDefault="001944E4" w:rsidP="001944E4">
      <w:pPr>
        <w:pStyle w:val="Nzev"/>
        <w:rPr>
          <w:rFonts w:asciiTheme="minorHAnsi" w:hAnsiTheme="minorHAnsi" w:cstheme="minorHAnsi"/>
        </w:rPr>
      </w:pPr>
    </w:p>
    <w:p w14:paraId="1E175A4C" w14:textId="77777777" w:rsidR="001944E4" w:rsidRPr="00965518" w:rsidRDefault="001944E4" w:rsidP="001944E4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00EFE929" w14:textId="77777777" w:rsidR="001944E4" w:rsidRPr="00965518" w:rsidRDefault="001944E4" w:rsidP="001944E4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0ED06B51" w14:textId="6892D454" w:rsidR="001944E4" w:rsidRPr="00965518" w:rsidRDefault="001944E4" w:rsidP="001944E4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4</w:t>
      </w:r>
      <w:r w:rsidR="0005441C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/V</w:t>
      </w:r>
      <w:r w:rsidR="0005441C">
        <w:rPr>
          <w:rFonts w:asciiTheme="minorHAnsi" w:hAnsiTheme="minorHAnsi" w:cstheme="minorHAnsi"/>
          <w:b/>
          <w:bCs/>
        </w:rPr>
        <w:t>II</w:t>
      </w:r>
    </w:p>
    <w:p w14:paraId="6CB1B65A" w14:textId="131D8CF9" w:rsidR="001944E4" w:rsidRPr="00965518" w:rsidRDefault="001944E4" w:rsidP="001944E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 w:rsidR="0005441C">
        <w:rPr>
          <w:rFonts w:asciiTheme="minorHAnsi" w:hAnsiTheme="minorHAnsi" w:cstheme="minorHAnsi"/>
        </w:rPr>
        <w:t>31</w:t>
      </w:r>
      <w:r>
        <w:rPr>
          <w:rFonts w:asciiTheme="minorHAnsi" w:hAnsiTheme="minorHAnsi" w:cstheme="minorHAnsi"/>
        </w:rPr>
        <w:t>.</w:t>
      </w:r>
      <w:r w:rsidR="0005441C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>.2022</w:t>
      </w:r>
    </w:p>
    <w:p w14:paraId="78AD7B50" w14:textId="07792A31" w:rsidR="001944E4" w:rsidRPr="00965518" w:rsidRDefault="001944E4" w:rsidP="001944E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k</w:t>
      </w:r>
      <w:r w:rsidR="0005441C">
        <w:rPr>
          <w:rFonts w:asciiTheme="minorHAnsi" w:hAnsiTheme="minorHAnsi" w:cstheme="minorHAnsi"/>
          <w:u w:val="single"/>
        </w:rPr>
        <w:t> žádosti ZŠ Štěrboholy o povolení výjimky z počtu žáků</w:t>
      </w:r>
    </w:p>
    <w:p w14:paraId="3260A1C7" w14:textId="77777777" w:rsidR="001944E4" w:rsidRDefault="001944E4" w:rsidP="001944E4">
      <w:pPr>
        <w:jc w:val="both"/>
        <w:rPr>
          <w:rFonts w:asciiTheme="minorHAnsi" w:hAnsiTheme="minorHAnsi" w:cstheme="minorHAnsi"/>
        </w:rPr>
      </w:pPr>
    </w:p>
    <w:p w14:paraId="402B108E" w14:textId="77777777" w:rsidR="001944E4" w:rsidRPr="00792585" w:rsidRDefault="001944E4" w:rsidP="001944E4">
      <w:pPr>
        <w:jc w:val="both"/>
        <w:rPr>
          <w:rFonts w:asciiTheme="minorHAnsi" w:hAnsiTheme="minorHAnsi" w:cstheme="minorHAnsi"/>
        </w:rPr>
      </w:pPr>
    </w:p>
    <w:p w14:paraId="4F26F971" w14:textId="77777777" w:rsidR="001944E4" w:rsidRPr="00792585" w:rsidRDefault="001944E4" w:rsidP="001944E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253C466F" w14:textId="77777777" w:rsidR="001944E4" w:rsidRPr="00B369B2" w:rsidRDefault="001944E4" w:rsidP="001944E4">
      <w:pPr>
        <w:rPr>
          <w:rFonts w:asciiTheme="minorHAnsi" w:hAnsiTheme="minorHAnsi" w:cstheme="minorHAnsi"/>
          <w:sz w:val="22"/>
          <w:szCs w:val="22"/>
        </w:rPr>
      </w:pPr>
    </w:p>
    <w:p w14:paraId="1466D6C3" w14:textId="77777777" w:rsidR="001944E4" w:rsidRPr="005A722F" w:rsidRDefault="001944E4" w:rsidP="0005441C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 c h v a l u j e </w:t>
      </w:r>
    </w:p>
    <w:p w14:paraId="4849A06D" w14:textId="77777777" w:rsidR="001944E4" w:rsidRPr="00F82BE3" w:rsidRDefault="001944E4" w:rsidP="001944E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8979E7" w14:textId="4F56B2FE" w:rsidR="001944E4" w:rsidRDefault="0005441C" w:rsidP="000C048F">
      <w:pPr>
        <w:ind w:left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žádost o povolení výjimky z počtu žáků Základní školy Štěrboholy, PO</w:t>
      </w:r>
      <w:r w:rsidR="000C048F">
        <w:rPr>
          <w:rFonts w:asciiTheme="minorHAnsi" w:hAnsiTheme="minorHAnsi" w:cstheme="minorHAnsi"/>
        </w:rPr>
        <w:t xml:space="preserve">, a to na </w:t>
      </w:r>
      <w:proofErr w:type="gramStart"/>
      <w:r w:rsidR="000C048F">
        <w:rPr>
          <w:rFonts w:asciiTheme="minorHAnsi" w:hAnsiTheme="minorHAnsi" w:cstheme="minorHAnsi"/>
        </w:rPr>
        <w:t>maximální  počet</w:t>
      </w:r>
      <w:proofErr w:type="gramEnd"/>
      <w:r w:rsidR="000C048F">
        <w:rPr>
          <w:rFonts w:asciiTheme="minorHAnsi" w:hAnsiTheme="minorHAnsi" w:cstheme="minorHAnsi"/>
        </w:rPr>
        <w:t xml:space="preserve"> 31 žáků ve třídě s účinností od 1.9.2022.</w:t>
      </w:r>
    </w:p>
    <w:p w14:paraId="4C1D92EA" w14:textId="0A7EC95E" w:rsidR="000C048F" w:rsidRPr="00361CC2" w:rsidRDefault="000C048F" w:rsidP="000C048F">
      <w:pPr>
        <w:ind w:left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Zákonem požadované podmínky bezpečnosti a ochrany zdraví a kvality vzdělávací činnosti zůstanou zachovány. </w:t>
      </w:r>
    </w:p>
    <w:p w14:paraId="46167C6B" w14:textId="77777777" w:rsidR="001944E4" w:rsidRPr="00034372" w:rsidRDefault="001944E4" w:rsidP="001944E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C865C5" w14:textId="77777777" w:rsidR="001944E4" w:rsidRPr="00792585" w:rsidRDefault="001944E4" w:rsidP="001944E4">
      <w:pPr>
        <w:jc w:val="both"/>
        <w:rPr>
          <w:rFonts w:asciiTheme="minorHAnsi" w:hAnsiTheme="minorHAnsi" w:cstheme="minorHAnsi"/>
        </w:rPr>
      </w:pPr>
    </w:p>
    <w:p w14:paraId="70F4FB33" w14:textId="3CFFCF99" w:rsidR="001944E4" w:rsidRDefault="001944E4" w:rsidP="001944E4">
      <w:pPr>
        <w:jc w:val="both"/>
        <w:rPr>
          <w:rFonts w:asciiTheme="minorHAnsi" w:hAnsiTheme="minorHAnsi" w:cstheme="minorHAnsi"/>
        </w:rPr>
      </w:pPr>
    </w:p>
    <w:p w14:paraId="3CCC001E" w14:textId="792D4913" w:rsidR="000C048F" w:rsidRDefault="000C048F" w:rsidP="001944E4">
      <w:pPr>
        <w:jc w:val="both"/>
        <w:rPr>
          <w:rFonts w:asciiTheme="minorHAnsi" w:hAnsiTheme="minorHAnsi" w:cstheme="minorHAnsi"/>
        </w:rPr>
      </w:pPr>
    </w:p>
    <w:p w14:paraId="5959575C" w14:textId="53794F32" w:rsidR="000C048F" w:rsidRDefault="000C048F" w:rsidP="001944E4">
      <w:pPr>
        <w:jc w:val="both"/>
        <w:rPr>
          <w:rFonts w:asciiTheme="minorHAnsi" w:hAnsiTheme="minorHAnsi" w:cstheme="minorHAnsi"/>
        </w:rPr>
      </w:pPr>
    </w:p>
    <w:p w14:paraId="6FE004C8" w14:textId="77777777" w:rsidR="000C048F" w:rsidRDefault="000C048F" w:rsidP="001944E4">
      <w:pPr>
        <w:jc w:val="both"/>
        <w:rPr>
          <w:rFonts w:asciiTheme="minorHAnsi" w:hAnsiTheme="minorHAnsi" w:cstheme="minorHAnsi"/>
        </w:rPr>
      </w:pPr>
    </w:p>
    <w:p w14:paraId="0155BC0E" w14:textId="77777777" w:rsidR="001944E4" w:rsidRPr="00965518" w:rsidRDefault="001944E4" w:rsidP="001944E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511C278C" w14:textId="77777777" w:rsidR="001944E4" w:rsidRPr="00965518" w:rsidRDefault="001944E4" w:rsidP="001944E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4026041F" w14:textId="77777777" w:rsidR="001944E4" w:rsidRPr="00965518" w:rsidRDefault="001944E4" w:rsidP="001944E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0D78EB89" w14:textId="77777777" w:rsidR="001944E4" w:rsidRPr="00965518" w:rsidRDefault="001944E4" w:rsidP="001944E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72F0AB2D" w14:textId="77777777" w:rsidR="001944E4" w:rsidRDefault="001944E4" w:rsidP="001944E4"/>
    <w:p w14:paraId="15E3D755" w14:textId="77777777" w:rsidR="001944E4" w:rsidRPr="00792585" w:rsidRDefault="001944E4" w:rsidP="001944E4">
      <w:pPr>
        <w:jc w:val="both"/>
        <w:rPr>
          <w:rFonts w:asciiTheme="minorHAnsi" w:hAnsiTheme="minorHAnsi" w:cstheme="minorHAnsi"/>
        </w:rPr>
      </w:pPr>
    </w:p>
    <w:p w14:paraId="11238731" w14:textId="28112DFE" w:rsidR="006B2235" w:rsidRDefault="006B2235"/>
    <w:p w14:paraId="361E2A3D" w14:textId="3E472C25" w:rsidR="00F12D14" w:rsidRDefault="00F12D14"/>
    <w:p w14:paraId="4B7553F1" w14:textId="6F222FD8" w:rsidR="00F12D14" w:rsidRDefault="00F12D14"/>
    <w:p w14:paraId="0D9275DF" w14:textId="46C09DFD" w:rsidR="00F12D14" w:rsidRDefault="00F12D14"/>
    <w:p w14:paraId="6679D2AB" w14:textId="6A93C934" w:rsidR="00F12D14" w:rsidRDefault="00F12D14"/>
    <w:p w14:paraId="429ABCFD" w14:textId="4550FB5E" w:rsidR="00F12D14" w:rsidRDefault="00F12D14"/>
    <w:p w14:paraId="4EC82D99" w14:textId="708A285C" w:rsidR="00F12D14" w:rsidRDefault="00F12D14"/>
    <w:p w14:paraId="7F3B5332" w14:textId="21F39615" w:rsidR="00F12D14" w:rsidRDefault="00F12D14"/>
    <w:p w14:paraId="18D17348" w14:textId="364047DB" w:rsidR="00F12D14" w:rsidRDefault="00F12D14"/>
    <w:p w14:paraId="5B1166F6" w14:textId="45A7D35E" w:rsidR="00F12D14" w:rsidRDefault="00F12D14"/>
    <w:p w14:paraId="52649B7B" w14:textId="78ADB1D2" w:rsidR="00F12D14" w:rsidRDefault="00F12D14"/>
    <w:p w14:paraId="3A8BB3F5" w14:textId="1C83A2C9" w:rsidR="00F12D14" w:rsidRDefault="00F12D14"/>
    <w:p w14:paraId="0108B843" w14:textId="4691A181" w:rsidR="00F12D14" w:rsidRDefault="00F12D14"/>
    <w:p w14:paraId="5BEDB06C" w14:textId="48960D61" w:rsidR="00F12D14" w:rsidRDefault="00F12D14"/>
    <w:p w14:paraId="7D2F3C28" w14:textId="77777777" w:rsidR="00F12D14" w:rsidRDefault="00F12D14" w:rsidP="00F12D1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823D7EC" w14:textId="77777777" w:rsidR="00F12D14" w:rsidRDefault="00F12D14" w:rsidP="00F12D1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21F4949" w14:textId="77777777" w:rsidR="00F12D14" w:rsidRPr="00965518" w:rsidRDefault="00F12D14" w:rsidP="00F12D1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754B331C" w14:textId="77777777" w:rsidR="00F12D14" w:rsidRPr="00965518" w:rsidRDefault="00F12D14" w:rsidP="00F12D14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0F49ED9" w14:textId="77777777" w:rsidR="00F12D14" w:rsidRPr="00965518" w:rsidRDefault="00F12D14" w:rsidP="00F12D14">
      <w:pPr>
        <w:pStyle w:val="Nzev"/>
        <w:rPr>
          <w:rFonts w:asciiTheme="minorHAnsi" w:hAnsiTheme="minorHAnsi" w:cstheme="minorHAnsi"/>
        </w:rPr>
      </w:pPr>
    </w:p>
    <w:p w14:paraId="237ED768" w14:textId="77777777" w:rsidR="00F12D14" w:rsidRPr="00965518" w:rsidRDefault="00F12D14" w:rsidP="00F12D14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541A6BD3" w14:textId="77777777" w:rsidR="00F12D14" w:rsidRPr="00965518" w:rsidRDefault="00F12D14" w:rsidP="00F12D14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14A75C97" w14:textId="06458A0F" w:rsidR="00F12D14" w:rsidRPr="00965518" w:rsidRDefault="00F12D14" w:rsidP="00F12D14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41/VIII</w:t>
      </w:r>
    </w:p>
    <w:p w14:paraId="7397C5A6" w14:textId="77777777" w:rsidR="00F12D14" w:rsidRPr="00965518" w:rsidRDefault="00F12D14" w:rsidP="00F12D1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31.8.2022</w:t>
      </w:r>
    </w:p>
    <w:p w14:paraId="2086655F" w14:textId="6E1C89F2" w:rsidR="00F12D14" w:rsidRPr="00965518" w:rsidRDefault="00F12D14" w:rsidP="00F12D1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k žádosti </w:t>
      </w:r>
      <w:proofErr w:type="spellStart"/>
      <w:r>
        <w:rPr>
          <w:rFonts w:asciiTheme="minorHAnsi" w:hAnsiTheme="minorHAnsi" w:cstheme="minorHAnsi"/>
          <w:u w:val="single"/>
        </w:rPr>
        <w:t>Elamo</w:t>
      </w:r>
      <w:proofErr w:type="spellEnd"/>
      <w:r>
        <w:rPr>
          <w:rFonts w:asciiTheme="minorHAnsi" w:hAnsiTheme="minorHAnsi" w:cstheme="minorHAnsi"/>
          <w:u w:val="single"/>
        </w:rPr>
        <w:t>-projekt s.r.o. o sponzorský dar</w:t>
      </w:r>
    </w:p>
    <w:p w14:paraId="5EEBAEEC" w14:textId="77777777" w:rsidR="00F12D14" w:rsidRDefault="00F12D14" w:rsidP="00F12D14">
      <w:pPr>
        <w:jc w:val="both"/>
        <w:rPr>
          <w:rFonts w:asciiTheme="minorHAnsi" w:hAnsiTheme="minorHAnsi" w:cstheme="minorHAnsi"/>
        </w:rPr>
      </w:pPr>
    </w:p>
    <w:p w14:paraId="12A28388" w14:textId="77777777" w:rsidR="00F12D14" w:rsidRPr="00792585" w:rsidRDefault="00F12D14" w:rsidP="00F12D14">
      <w:pPr>
        <w:jc w:val="both"/>
        <w:rPr>
          <w:rFonts w:asciiTheme="minorHAnsi" w:hAnsiTheme="minorHAnsi" w:cstheme="minorHAnsi"/>
        </w:rPr>
      </w:pPr>
    </w:p>
    <w:p w14:paraId="7F9CAC2E" w14:textId="77777777" w:rsidR="00F12D14" w:rsidRPr="00792585" w:rsidRDefault="00F12D14" w:rsidP="00F12D1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38864E42" w14:textId="77777777" w:rsidR="00F12D14" w:rsidRPr="00B369B2" w:rsidRDefault="00F12D14" w:rsidP="00F12D14">
      <w:pPr>
        <w:rPr>
          <w:rFonts w:asciiTheme="minorHAnsi" w:hAnsiTheme="minorHAnsi" w:cstheme="minorHAnsi"/>
          <w:sz w:val="22"/>
          <w:szCs w:val="22"/>
        </w:rPr>
      </w:pPr>
    </w:p>
    <w:p w14:paraId="13750309" w14:textId="77777777" w:rsidR="00F12D14" w:rsidRPr="005A722F" w:rsidRDefault="00F12D14" w:rsidP="00F12D14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 c h v a l u j e </w:t>
      </w:r>
    </w:p>
    <w:p w14:paraId="0B022792" w14:textId="77777777" w:rsidR="00F12D14" w:rsidRPr="00F82BE3" w:rsidRDefault="00F12D14" w:rsidP="00F12D1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D6EB943" w14:textId="6C15BD71" w:rsidR="00F12D14" w:rsidRPr="00361CC2" w:rsidRDefault="00F12D14" w:rsidP="00F12D14">
      <w:pPr>
        <w:ind w:left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poskytnutí finančního daru ve výši 8 500,00 Kč společnosti </w:t>
      </w:r>
      <w:proofErr w:type="spellStart"/>
      <w:r>
        <w:rPr>
          <w:rFonts w:asciiTheme="minorHAnsi" w:hAnsiTheme="minorHAnsi" w:cstheme="minorHAnsi"/>
        </w:rPr>
        <w:t>Elamo</w:t>
      </w:r>
      <w:proofErr w:type="spellEnd"/>
      <w:r>
        <w:rPr>
          <w:rFonts w:asciiTheme="minorHAnsi" w:hAnsiTheme="minorHAnsi" w:cstheme="minorHAnsi"/>
        </w:rPr>
        <w:t xml:space="preserve">-projekt s.r.o. se sídlem Honzíkova 635/6, 111 </w:t>
      </w:r>
      <w:proofErr w:type="gramStart"/>
      <w:r>
        <w:rPr>
          <w:rFonts w:asciiTheme="minorHAnsi" w:hAnsiTheme="minorHAnsi" w:cstheme="minorHAnsi"/>
        </w:rPr>
        <w:t>01  Praha</w:t>
      </w:r>
      <w:proofErr w:type="gramEnd"/>
      <w:r>
        <w:rPr>
          <w:rFonts w:asciiTheme="minorHAnsi" w:hAnsiTheme="minorHAnsi" w:cstheme="minorHAnsi"/>
        </w:rPr>
        <w:t xml:space="preserve"> 10 – Dolní Měcholupy, IČO: 070</w:t>
      </w:r>
      <w:r w:rsidR="005A6FCB">
        <w:rPr>
          <w:rFonts w:asciiTheme="minorHAnsi" w:hAnsiTheme="minorHAnsi" w:cstheme="minorHAnsi"/>
        </w:rPr>
        <w:t>80298 na realizaci 3. ročníku Koncertu pod okny, který se konal 30.8.2022 před kavárnou TRIO Malý Háj.</w:t>
      </w:r>
    </w:p>
    <w:p w14:paraId="4BC620AC" w14:textId="77777777" w:rsidR="00F12D14" w:rsidRPr="00034372" w:rsidRDefault="00F12D14" w:rsidP="00F12D1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E03E87" w14:textId="77777777" w:rsidR="00F12D14" w:rsidRPr="00792585" w:rsidRDefault="00F12D14" w:rsidP="00F12D14">
      <w:pPr>
        <w:jc w:val="both"/>
        <w:rPr>
          <w:rFonts w:asciiTheme="minorHAnsi" w:hAnsiTheme="minorHAnsi" w:cstheme="minorHAnsi"/>
        </w:rPr>
      </w:pPr>
    </w:p>
    <w:p w14:paraId="57CB84ED" w14:textId="77777777" w:rsidR="00F12D14" w:rsidRDefault="00F12D14" w:rsidP="00F12D14">
      <w:pPr>
        <w:jc w:val="both"/>
        <w:rPr>
          <w:rFonts w:asciiTheme="minorHAnsi" w:hAnsiTheme="minorHAnsi" w:cstheme="minorHAnsi"/>
        </w:rPr>
      </w:pPr>
    </w:p>
    <w:p w14:paraId="35B767AB" w14:textId="77777777" w:rsidR="00F12D14" w:rsidRDefault="00F12D14" w:rsidP="00F12D14">
      <w:pPr>
        <w:jc w:val="both"/>
        <w:rPr>
          <w:rFonts w:asciiTheme="minorHAnsi" w:hAnsiTheme="minorHAnsi" w:cstheme="minorHAnsi"/>
        </w:rPr>
      </w:pPr>
    </w:p>
    <w:p w14:paraId="5810D05B" w14:textId="77777777" w:rsidR="00F12D14" w:rsidRDefault="00F12D14" w:rsidP="00F12D14">
      <w:pPr>
        <w:jc w:val="both"/>
        <w:rPr>
          <w:rFonts w:asciiTheme="minorHAnsi" w:hAnsiTheme="minorHAnsi" w:cstheme="minorHAnsi"/>
        </w:rPr>
      </w:pPr>
    </w:p>
    <w:p w14:paraId="1816069B" w14:textId="77777777" w:rsidR="00F12D14" w:rsidRDefault="00F12D14" w:rsidP="00F12D14">
      <w:pPr>
        <w:jc w:val="both"/>
        <w:rPr>
          <w:rFonts w:asciiTheme="minorHAnsi" w:hAnsiTheme="minorHAnsi" w:cstheme="minorHAnsi"/>
        </w:rPr>
      </w:pPr>
    </w:p>
    <w:p w14:paraId="20083018" w14:textId="77777777" w:rsidR="00F12D14" w:rsidRPr="00965518" w:rsidRDefault="00F12D14" w:rsidP="00F12D1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7529BCA4" w14:textId="77777777" w:rsidR="00F12D14" w:rsidRPr="00965518" w:rsidRDefault="00F12D14" w:rsidP="00F12D1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5D36DB0F" w14:textId="77777777" w:rsidR="00F12D14" w:rsidRPr="00965518" w:rsidRDefault="00F12D14" w:rsidP="00F12D1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1C7EB57A" w14:textId="77777777" w:rsidR="00F12D14" w:rsidRPr="00965518" w:rsidRDefault="00F12D14" w:rsidP="00F12D1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4404D9CB" w14:textId="77777777" w:rsidR="00F12D14" w:rsidRDefault="00F12D14" w:rsidP="00F12D14"/>
    <w:p w14:paraId="09241DBC" w14:textId="77777777" w:rsidR="00F12D14" w:rsidRPr="00792585" w:rsidRDefault="00F12D14" w:rsidP="00F12D14">
      <w:pPr>
        <w:jc w:val="both"/>
        <w:rPr>
          <w:rFonts w:asciiTheme="minorHAnsi" w:hAnsiTheme="minorHAnsi" w:cstheme="minorHAnsi"/>
        </w:rPr>
      </w:pPr>
    </w:p>
    <w:p w14:paraId="499578BB" w14:textId="77777777" w:rsidR="00F12D14" w:rsidRDefault="00F12D14" w:rsidP="00F12D14"/>
    <w:p w14:paraId="3F8C1C87" w14:textId="4BF1388B" w:rsidR="00F12D14" w:rsidRDefault="00F12D14"/>
    <w:p w14:paraId="001300F2" w14:textId="7417EC39" w:rsidR="005023C2" w:rsidRDefault="005023C2"/>
    <w:p w14:paraId="54CE3C45" w14:textId="06EB0A65" w:rsidR="005023C2" w:rsidRDefault="005023C2"/>
    <w:p w14:paraId="01FA8AAE" w14:textId="03A6DB5A" w:rsidR="005023C2" w:rsidRDefault="005023C2"/>
    <w:p w14:paraId="3339D0A2" w14:textId="4C05A584" w:rsidR="005023C2" w:rsidRDefault="005023C2"/>
    <w:p w14:paraId="0FAB9F45" w14:textId="4609E1D9" w:rsidR="005023C2" w:rsidRDefault="005023C2"/>
    <w:p w14:paraId="042A1C20" w14:textId="5E85A661" w:rsidR="005023C2" w:rsidRDefault="005023C2"/>
    <w:p w14:paraId="484CBE44" w14:textId="432C072D" w:rsidR="005023C2" w:rsidRDefault="005023C2"/>
    <w:p w14:paraId="0B1C2656" w14:textId="51F774AD" w:rsidR="005023C2" w:rsidRDefault="005023C2"/>
    <w:p w14:paraId="1D43FCF9" w14:textId="544C940E" w:rsidR="005023C2" w:rsidRDefault="005023C2"/>
    <w:p w14:paraId="18D8AE63" w14:textId="4BA6C283" w:rsidR="005023C2" w:rsidRDefault="005023C2"/>
    <w:p w14:paraId="5780FE6B" w14:textId="0AAD3F1E" w:rsidR="005023C2" w:rsidRDefault="005023C2"/>
    <w:p w14:paraId="335B191F" w14:textId="48DF8F15" w:rsidR="005023C2" w:rsidRDefault="005023C2"/>
    <w:p w14:paraId="42AF509D" w14:textId="77777777" w:rsidR="005023C2" w:rsidRDefault="005023C2" w:rsidP="005023C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AB47285" w14:textId="77777777" w:rsidR="005023C2" w:rsidRPr="00792585" w:rsidRDefault="005023C2" w:rsidP="005023C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79A5033" w14:textId="77777777" w:rsidR="005023C2" w:rsidRPr="00792585" w:rsidRDefault="005023C2" w:rsidP="005023C2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5603A658" w14:textId="77777777" w:rsidR="005023C2" w:rsidRPr="00792585" w:rsidRDefault="005023C2" w:rsidP="005023C2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511546F" w14:textId="77777777" w:rsidR="005023C2" w:rsidRPr="00792585" w:rsidRDefault="005023C2" w:rsidP="005023C2">
      <w:pPr>
        <w:pStyle w:val="Nzev"/>
        <w:rPr>
          <w:rFonts w:asciiTheme="minorHAnsi" w:hAnsiTheme="minorHAnsi" w:cstheme="minorHAnsi"/>
        </w:rPr>
      </w:pPr>
    </w:p>
    <w:p w14:paraId="64E117B0" w14:textId="77777777" w:rsidR="005023C2" w:rsidRPr="00792585" w:rsidRDefault="005023C2" w:rsidP="005023C2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2A56B453" w14:textId="77777777" w:rsidR="005023C2" w:rsidRPr="00792585" w:rsidRDefault="005023C2" w:rsidP="005023C2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5B509184" w14:textId="2F92ACF6" w:rsidR="005023C2" w:rsidRPr="00792585" w:rsidRDefault="005023C2" w:rsidP="005023C2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41/IX</w:t>
      </w:r>
    </w:p>
    <w:p w14:paraId="3CEB6C17" w14:textId="4372ED9A" w:rsidR="005023C2" w:rsidRPr="00792585" w:rsidRDefault="005023C2" w:rsidP="005023C2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31.8.2022</w:t>
      </w:r>
    </w:p>
    <w:p w14:paraId="2E9E80DA" w14:textId="3D245C81" w:rsidR="005023C2" w:rsidRPr="00792585" w:rsidRDefault="005023C2" w:rsidP="005023C2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žádosti BK Meteor Praha </w:t>
      </w:r>
      <w:proofErr w:type="spellStart"/>
      <w:r>
        <w:rPr>
          <w:rFonts w:asciiTheme="minorHAnsi" w:hAnsiTheme="minorHAnsi" w:cstheme="minorHAnsi"/>
          <w:u w:val="single"/>
        </w:rPr>
        <w:t>z.s</w:t>
      </w:r>
      <w:proofErr w:type="spellEnd"/>
      <w:r>
        <w:rPr>
          <w:rFonts w:asciiTheme="minorHAnsi" w:hAnsiTheme="minorHAnsi" w:cstheme="minorHAnsi"/>
          <w:u w:val="single"/>
        </w:rPr>
        <w:t>. o poskytnutí dotace z rozpočtu městské části na rok 2022</w:t>
      </w:r>
    </w:p>
    <w:p w14:paraId="11C20483" w14:textId="77777777" w:rsidR="005023C2" w:rsidRPr="00792585" w:rsidRDefault="005023C2" w:rsidP="005023C2">
      <w:pPr>
        <w:jc w:val="both"/>
        <w:rPr>
          <w:rFonts w:asciiTheme="minorHAnsi" w:hAnsiTheme="minorHAnsi" w:cstheme="minorHAnsi"/>
        </w:rPr>
      </w:pPr>
    </w:p>
    <w:p w14:paraId="5B33DCD8" w14:textId="77777777" w:rsidR="005023C2" w:rsidRDefault="005023C2" w:rsidP="005023C2">
      <w:pPr>
        <w:jc w:val="both"/>
        <w:rPr>
          <w:rFonts w:asciiTheme="minorHAnsi" w:hAnsiTheme="minorHAnsi" w:cstheme="minorHAnsi"/>
        </w:rPr>
      </w:pPr>
    </w:p>
    <w:p w14:paraId="6FAC40B4" w14:textId="77777777" w:rsidR="005023C2" w:rsidRPr="00792585" w:rsidRDefault="005023C2" w:rsidP="005023C2">
      <w:pPr>
        <w:jc w:val="both"/>
        <w:rPr>
          <w:rFonts w:asciiTheme="minorHAnsi" w:hAnsiTheme="minorHAnsi" w:cstheme="minorHAnsi"/>
        </w:rPr>
      </w:pPr>
    </w:p>
    <w:p w14:paraId="3E3B2B5B" w14:textId="77777777" w:rsidR="005023C2" w:rsidRPr="00965518" w:rsidRDefault="005023C2" w:rsidP="005023C2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14:paraId="7EFB2689" w14:textId="77777777" w:rsidR="005023C2" w:rsidRPr="00965518" w:rsidRDefault="005023C2" w:rsidP="005023C2">
      <w:pPr>
        <w:jc w:val="both"/>
        <w:rPr>
          <w:rFonts w:asciiTheme="minorHAnsi" w:hAnsiTheme="minorHAnsi" w:cstheme="minorHAnsi"/>
          <w:b/>
          <w:bCs/>
        </w:rPr>
      </w:pPr>
    </w:p>
    <w:p w14:paraId="040245DE" w14:textId="77777777" w:rsidR="005023C2" w:rsidRDefault="005023C2" w:rsidP="005023C2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14:paraId="663EFEEF" w14:textId="77777777" w:rsidR="005023C2" w:rsidRPr="00E00A35" w:rsidRDefault="005023C2" w:rsidP="005023C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C6F3E3" w14:textId="66DB278A" w:rsidR="005023C2" w:rsidRPr="00543F5E" w:rsidRDefault="005023C2" w:rsidP="005023C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0A35">
        <w:rPr>
          <w:rFonts w:asciiTheme="minorHAnsi" w:hAnsiTheme="minorHAnsi" w:cstheme="minorHAnsi"/>
          <w:sz w:val="22"/>
          <w:szCs w:val="22"/>
        </w:rPr>
        <w:t xml:space="preserve">poskytnutí dotace </w:t>
      </w:r>
      <w:r w:rsidR="000C52DE">
        <w:rPr>
          <w:rFonts w:asciiTheme="minorHAnsi" w:hAnsiTheme="minorHAnsi" w:cstheme="minorHAnsi"/>
          <w:sz w:val="22"/>
          <w:szCs w:val="22"/>
        </w:rPr>
        <w:t xml:space="preserve">BK Meteor Praha </w:t>
      </w:r>
      <w:proofErr w:type="spellStart"/>
      <w:r w:rsidR="000C52DE">
        <w:rPr>
          <w:rFonts w:asciiTheme="minorHAnsi" w:hAnsiTheme="minorHAnsi" w:cstheme="minorHAnsi"/>
          <w:sz w:val="22"/>
          <w:szCs w:val="22"/>
        </w:rPr>
        <w:t>z.s</w:t>
      </w:r>
      <w:proofErr w:type="spellEnd"/>
      <w:r w:rsidR="000C52DE">
        <w:rPr>
          <w:rFonts w:asciiTheme="minorHAnsi" w:hAnsiTheme="minorHAnsi" w:cstheme="minorHAnsi"/>
          <w:sz w:val="22"/>
          <w:szCs w:val="22"/>
        </w:rPr>
        <w:t>.</w:t>
      </w:r>
      <w:r w:rsidRPr="00E00A35">
        <w:rPr>
          <w:rFonts w:asciiTheme="minorHAnsi" w:hAnsiTheme="minorHAnsi" w:cstheme="minorHAnsi"/>
          <w:sz w:val="22"/>
          <w:szCs w:val="22"/>
        </w:rPr>
        <w:t xml:space="preserve"> ve výši </w:t>
      </w:r>
      <w:r w:rsidR="000C52DE">
        <w:rPr>
          <w:rFonts w:asciiTheme="minorHAnsi" w:hAnsiTheme="minorHAnsi" w:cstheme="minorHAnsi"/>
          <w:sz w:val="22"/>
          <w:szCs w:val="22"/>
        </w:rPr>
        <w:t>200</w:t>
      </w:r>
      <w:r w:rsidRPr="00E00A35">
        <w:rPr>
          <w:rFonts w:asciiTheme="minorHAnsi" w:hAnsiTheme="minorHAnsi" w:cstheme="minorHAnsi"/>
          <w:sz w:val="22"/>
          <w:szCs w:val="22"/>
        </w:rPr>
        <w:t> 000 Kč z rozpočtu městské části Praha – Štěrboholy na rok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E00A35">
        <w:rPr>
          <w:rFonts w:asciiTheme="minorHAnsi" w:hAnsiTheme="minorHAnsi" w:cstheme="minorHAnsi"/>
          <w:sz w:val="22"/>
          <w:szCs w:val="22"/>
        </w:rPr>
        <w:t>;</w:t>
      </w:r>
    </w:p>
    <w:p w14:paraId="0088B3E0" w14:textId="77777777" w:rsidR="00543F5E" w:rsidRPr="00543F5E" w:rsidRDefault="00543F5E" w:rsidP="00543F5E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47FD354" w14:textId="58C81F72" w:rsidR="00543F5E" w:rsidRDefault="005023C2" w:rsidP="005023C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0A35">
        <w:rPr>
          <w:rFonts w:asciiTheme="minorHAnsi" w:hAnsiTheme="minorHAnsi" w:cstheme="minorHAnsi"/>
          <w:bCs/>
          <w:sz w:val="22"/>
          <w:szCs w:val="22"/>
        </w:rPr>
        <w:t xml:space="preserve">uzavření veřejnoprávní smlouvy o poskytnutí dotace ve výši </w:t>
      </w:r>
      <w:r w:rsidR="00543F5E">
        <w:rPr>
          <w:rFonts w:asciiTheme="minorHAnsi" w:hAnsiTheme="minorHAnsi" w:cstheme="minorHAnsi"/>
          <w:bCs/>
          <w:sz w:val="22"/>
          <w:szCs w:val="22"/>
        </w:rPr>
        <w:t>20</w:t>
      </w:r>
      <w:r>
        <w:rPr>
          <w:rFonts w:asciiTheme="minorHAnsi" w:hAnsiTheme="minorHAnsi" w:cstheme="minorHAnsi"/>
          <w:bCs/>
          <w:sz w:val="22"/>
          <w:szCs w:val="22"/>
        </w:rPr>
        <w:t>0</w:t>
      </w:r>
      <w:r w:rsidRPr="00E00A35">
        <w:rPr>
          <w:rFonts w:asciiTheme="minorHAnsi" w:hAnsiTheme="minorHAnsi" w:cstheme="minorHAnsi"/>
          <w:bCs/>
          <w:sz w:val="22"/>
          <w:szCs w:val="22"/>
        </w:rPr>
        <w:t xml:space="preserve"> 000 Kč </w:t>
      </w:r>
      <w:r w:rsidR="00543F5E">
        <w:rPr>
          <w:rFonts w:asciiTheme="minorHAnsi" w:hAnsiTheme="minorHAnsi" w:cstheme="minorHAnsi"/>
          <w:bCs/>
          <w:sz w:val="22"/>
          <w:szCs w:val="22"/>
        </w:rPr>
        <w:t xml:space="preserve">BK Meteor Praha </w:t>
      </w:r>
      <w:proofErr w:type="spellStart"/>
      <w:r w:rsidR="00543F5E">
        <w:rPr>
          <w:rFonts w:asciiTheme="minorHAnsi" w:hAnsiTheme="minorHAnsi" w:cstheme="minorHAnsi"/>
          <w:bCs/>
          <w:sz w:val="22"/>
          <w:szCs w:val="22"/>
        </w:rPr>
        <w:t>z.s</w:t>
      </w:r>
      <w:proofErr w:type="spellEnd"/>
      <w:r w:rsidR="00543F5E">
        <w:rPr>
          <w:rFonts w:asciiTheme="minorHAnsi" w:hAnsiTheme="minorHAnsi" w:cstheme="minorHAnsi"/>
          <w:bCs/>
          <w:sz w:val="22"/>
          <w:szCs w:val="22"/>
        </w:rPr>
        <w:t>.</w:t>
      </w:r>
      <w:r w:rsidRPr="00E00A35">
        <w:rPr>
          <w:rFonts w:asciiTheme="minorHAnsi" w:hAnsiTheme="minorHAnsi" w:cstheme="minorHAnsi"/>
          <w:bCs/>
          <w:sz w:val="22"/>
          <w:szCs w:val="22"/>
        </w:rPr>
        <w:t xml:space="preserve">, IČ: </w:t>
      </w:r>
      <w:r w:rsidR="00543F5E">
        <w:rPr>
          <w:rFonts w:asciiTheme="minorHAnsi" w:hAnsiTheme="minorHAnsi" w:cstheme="minorHAnsi"/>
          <w:bCs/>
          <w:sz w:val="22"/>
          <w:szCs w:val="22"/>
        </w:rPr>
        <w:t>14099101</w:t>
      </w:r>
      <w:r w:rsidRPr="00E00A35">
        <w:rPr>
          <w:rFonts w:asciiTheme="minorHAnsi" w:hAnsiTheme="minorHAnsi" w:cstheme="minorHAnsi"/>
          <w:bCs/>
          <w:sz w:val="22"/>
          <w:szCs w:val="22"/>
        </w:rPr>
        <w:t xml:space="preserve">, se sídlem </w:t>
      </w:r>
      <w:r w:rsidR="00543F5E">
        <w:rPr>
          <w:rFonts w:asciiTheme="minorHAnsi" w:hAnsiTheme="minorHAnsi" w:cstheme="minorHAnsi"/>
          <w:bCs/>
          <w:sz w:val="22"/>
          <w:szCs w:val="22"/>
        </w:rPr>
        <w:t xml:space="preserve">Mazurská 846/2d, 181 </w:t>
      </w:r>
      <w:proofErr w:type="gramStart"/>
      <w:r w:rsidR="00543F5E">
        <w:rPr>
          <w:rFonts w:asciiTheme="minorHAnsi" w:hAnsiTheme="minorHAnsi" w:cstheme="minorHAnsi"/>
          <w:bCs/>
          <w:sz w:val="22"/>
          <w:szCs w:val="22"/>
        </w:rPr>
        <w:t>00  Praha</w:t>
      </w:r>
      <w:proofErr w:type="gramEnd"/>
      <w:r w:rsidR="00543F5E">
        <w:rPr>
          <w:rFonts w:asciiTheme="minorHAnsi" w:hAnsiTheme="minorHAnsi" w:cstheme="minorHAnsi"/>
          <w:bCs/>
          <w:sz w:val="22"/>
          <w:szCs w:val="22"/>
        </w:rPr>
        <w:t xml:space="preserve"> 8 – Troja, na akci „Czech Open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43F5E">
        <w:rPr>
          <w:rFonts w:asciiTheme="minorHAnsi" w:hAnsiTheme="minorHAnsi" w:cstheme="minorHAnsi"/>
          <w:bCs/>
          <w:sz w:val="22"/>
          <w:szCs w:val="22"/>
        </w:rPr>
        <w:t>2022, která se bude konat ve Sportovní hale Štěrboholy, U Školy 430 ve dnech 20. – 23.10.2022.</w:t>
      </w:r>
    </w:p>
    <w:p w14:paraId="250437A4" w14:textId="77777777" w:rsidR="005023C2" w:rsidRDefault="005023C2" w:rsidP="005023C2">
      <w:pPr>
        <w:ind w:left="360"/>
        <w:jc w:val="both"/>
      </w:pPr>
    </w:p>
    <w:p w14:paraId="2DD767D2" w14:textId="77777777" w:rsidR="005023C2" w:rsidRPr="00792585" w:rsidRDefault="005023C2" w:rsidP="005023C2">
      <w:pPr>
        <w:ind w:left="705"/>
        <w:jc w:val="both"/>
        <w:rPr>
          <w:rFonts w:asciiTheme="minorHAnsi" w:hAnsiTheme="minorHAnsi" w:cstheme="minorHAnsi"/>
          <w:bCs/>
        </w:rPr>
      </w:pPr>
    </w:p>
    <w:p w14:paraId="3BB6A394" w14:textId="77777777" w:rsidR="005023C2" w:rsidRPr="00792585" w:rsidRDefault="005023C2" w:rsidP="005023C2">
      <w:pPr>
        <w:rPr>
          <w:rFonts w:asciiTheme="minorHAnsi" w:hAnsiTheme="minorHAnsi" w:cstheme="minorHAnsi"/>
        </w:rPr>
      </w:pPr>
    </w:p>
    <w:p w14:paraId="68AE38C2" w14:textId="77777777" w:rsidR="005023C2" w:rsidRDefault="005023C2" w:rsidP="005023C2">
      <w:pPr>
        <w:jc w:val="both"/>
        <w:rPr>
          <w:rFonts w:asciiTheme="minorHAnsi" w:hAnsiTheme="minorHAnsi" w:cstheme="minorHAnsi"/>
        </w:rPr>
      </w:pPr>
    </w:p>
    <w:p w14:paraId="7EC45C10" w14:textId="106B370D" w:rsidR="005023C2" w:rsidRDefault="005023C2" w:rsidP="005023C2">
      <w:pPr>
        <w:jc w:val="both"/>
        <w:rPr>
          <w:rFonts w:asciiTheme="minorHAnsi" w:hAnsiTheme="minorHAnsi" w:cstheme="minorHAnsi"/>
        </w:rPr>
      </w:pPr>
    </w:p>
    <w:p w14:paraId="7C2BB101" w14:textId="77777777" w:rsidR="00543F5E" w:rsidRPr="00792585" w:rsidRDefault="00543F5E" w:rsidP="005023C2">
      <w:pPr>
        <w:jc w:val="both"/>
        <w:rPr>
          <w:rFonts w:asciiTheme="minorHAnsi" w:hAnsiTheme="minorHAnsi" w:cstheme="minorHAnsi"/>
        </w:rPr>
      </w:pPr>
    </w:p>
    <w:p w14:paraId="4E0CE01A" w14:textId="77777777" w:rsidR="005023C2" w:rsidRPr="00965518" w:rsidRDefault="005023C2" w:rsidP="005023C2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5EFE1CE3" w14:textId="77777777" w:rsidR="005023C2" w:rsidRPr="00965518" w:rsidRDefault="005023C2" w:rsidP="005023C2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55A70954" w14:textId="77777777" w:rsidR="005023C2" w:rsidRPr="00965518" w:rsidRDefault="005023C2" w:rsidP="005023C2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041DC5B1" w14:textId="77777777" w:rsidR="005023C2" w:rsidRPr="00965518" w:rsidRDefault="005023C2" w:rsidP="005023C2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0535D98B" w14:textId="77777777" w:rsidR="005023C2" w:rsidRPr="00965518" w:rsidRDefault="005023C2" w:rsidP="005023C2">
      <w:pPr>
        <w:jc w:val="both"/>
        <w:rPr>
          <w:rFonts w:asciiTheme="minorHAnsi" w:hAnsiTheme="minorHAnsi" w:cstheme="minorHAnsi"/>
        </w:rPr>
      </w:pPr>
    </w:p>
    <w:p w14:paraId="4380E3C8" w14:textId="77777777" w:rsidR="005023C2" w:rsidRDefault="005023C2"/>
    <w:sectPr w:rsidR="00502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D5ACF"/>
    <w:multiLevelType w:val="hybridMultilevel"/>
    <w:tmpl w:val="87961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56577"/>
    <w:multiLevelType w:val="hybridMultilevel"/>
    <w:tmpl w:val="E22066E0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F681FB7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657645">
    <w:abstractNumId w:val="1"/>
  </w:num>
  <w:num w:numId="2" w16cid:durableId="1848522617">
    <w:abstractNumId w:val="2"/>
  </w:num>
  <w:num w:numId="3" w16cid:durableId="1428236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E4"/>
    <w:rsid w:val="00007972"/>
    <w:rsid w:val="0005441C"/>
    <w:rsid w:val="000C048F"/>
    <w:rsid w:val="000C52DE"/>
    <w:rsid w:val="001944E4"/>
    <w:rsid w:val="0046205B"/>
    <w:rsid w:val="005023C2"/>
    <w:rsid w:val="00543F5E"/>
    <w:rsid w:val="005A6FCB"/>
    <w:rsid w:val="006B2235"/>
    <w:rsid w:val="00793CAC"/>
    <w:rsid w:val="007A3DBF"/>
    <w:rsid w:val="008852C7"/>
    <w:rsid w:val="00C01AA3"/>
    <w:rsid w:val="00CA7ACD"/>
    <w:rsid w:val="00D92A46"/>
    <w:rsid w:val="00F1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0286"/>
  <w15:chartTrackingRefBased/>
  <w15:docId w15:val="{F269E52E-F25A-452A-8BC9-2857F741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44E4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44E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944E4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1944E4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1944E4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1944E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94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1144</Words>
  <Characters>6755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10</vt:i4>
      </vt:variant>
    </vt:vector>
  </HeadingPairs>
  <TitlesOfParts>
    <vt:vector size="11" baseType="lpstr">
      <vt:lpstr/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/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cp:lastPrinted>2022-09-15T06:31:00Z</cp:lastPrinted>
  <dcterms:created xsi:type="dcterms:W3CDTF">2022-09-15T07:26:00Z</dcterms:created>
  <dcterms:modified xsi:type="dcterms:W3CDTF">2022-09-15T07:26:00Z</dcterms:modified>
</cp:coreProperties>
</file>